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CC9E" w14:textId="77777777" w:rsidR="00D812F6" w:rsidRPr="00957D83" w:rsidRDefault="00D812F6">
      <w:pPr>
        <w:spacing w:after="0"/>
        <w:ind w:right="8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D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Религиозная организация – </w:t>
      </w:r>
    </w:p>
    <w:p w14:paraId="288E8378" w14:textId="77777777" w:rsidR="00D812F6" w:rsidRPr="00957D83" w:rsidRDefault="00D812F6" w:rsidP="00D812F6">
      <w:pPr>
        <w:spacing w:after="0"/>
        <w:ind w:right="8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D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духовная образовательная организация высшего образования </w:t>
      </w:r>
    </w:p>
    <w:p w14:paraId="7E5663AA" w14:textId="77777777" w:rsidR="00D812F6" w:rsidRPr="00957D83" w:rsidRDefault="00D812F6" w:rsidP="009C6B23">
      <w:pPr>
        <w:spacing w:after="0"/>
        <w:ind w:right="8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D83">
        <w:rPr>
          <w:rFonts w:ascii="Times New Roman" w:eastAsia="Times New Roman" w:hAnsi="Times New Roman" w:cs="Times New Roman"/>
          <w:color w:val="auto"/>
          <w:sz w:val="28"/>
          <w:szCs w:val="28"/>
        </w:rPr>
        <w:t>«Пермская духовная семинария Пермской епархии Русской Православной Церкви»</w:t>
      </w:r>
    </w:p>
    <w:p w14:paraId="533A5F20" w14:textId="65AADBCE" w:rsidR="009C6B23" w:rsidRPr="00957D83" w:rsidRDefault="009C6B23" w:rsidP="009C6B23">
      <w:pPr>
        <w:spacing w:after="0"/>
        <w:ind w:right="8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603DE6" w14:textId="2AB58B3D" w:rsidR="00D812F6" w:rsidRPr="00957D83" w:rsidRDefault="00D812F6" w:rsidP="009C6B23">
      <w:pPr>
        <w:spacing w:after="0" w:line="240" w:lineRule="auto"/>
        <w:ind w:right="81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3349EA" w14:textId="5C7DAA9B" w:rsidR="00D812F6" w:rsidRPr="00957D83" w:rsidRDefault="00D812F6" w:rsidP="00D812F6">
      <w:pPr>
        <w:spacing w:after="0"/>
        <w:ind w:right="8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>Принято на заседании</w:t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«УТВЕРЖДАЮ»</w:t>
      </w:r>
    </w:p>
    <w:p w14:paraId="1EA77A0A" w14:textId="5C06DFBD" w:rsidR="00D812F6" w:rsidRPr="00957D83" w:rsidRDefault="004128CB" w:rsidP="00D812F6">
      <w:pPr>
        <w:spacing w:after="0"/>
        <w:ind w:right="8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28CB">
        <w:rPr>
          <w:rFonts w:eastAsia="SimSun"/>
          <w:b/>
          <w:noProof/>
          <w:color w:val="auto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5EED78D" wp14:editId="23F47BEF">
            <wp:simplePos x="0" y="0"/>
            <wp:positionH relativeFrom="column">
              <wp:posOffset>3281680</wp:posOffset>
            </wp:positionH>
            <wp:positionV relativeFrom="paragraph">
              <wp:posOffset>34290</wp:posOffset>
            </wp:positionV>
            <wp:extent cx="240982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>Ученого совета</w:t>
      </w:r>
    </w:p>
    <w:p w14:paraId="5B5D8163" w14:textId="77777777" w:rsidR="004128CB" w:rsidRDefault="00D812F6" w:rsidP="00D812F6">
      <w:pPr>
        <w:spacing w:after="0"/>
        <w:ind w:right="8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>Пермской духовной семинарии</w:t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42B54711" w14:textId="0D66E67A" w:rsidR="00D812F6" w:rsidRPr="00957D83" w:rsidRDefault="004128CB" w:rsidP="004128CB">
      <w:pPr>
        <w:spacing w:after="0" w:line="240" w:lineRule="auto"/>
        <w:ind w:right="8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Протокол №5 от 28 августа 2023 г. </w:t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="00333B80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="00D812F6"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</w:t>
      </w:r>
    </w:p>
    <w:p w14:paraId="3F741FA2" w14:textId="77777777" w:rsidR="00354B6A" w:rsidRPr="00957D83" w:rsidRDefault="00D812F6" w:rsidP="00D812F6">
      <w:pPr>
        <w:spacing w:after="0"/>
        <w:ind w:right="8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Митрополит Пермский и Кунгурский</w:t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54B6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Мефодий</w:t>
      </w:r>
    </w:p>
    <w:p w14:paraId="64EE5620" w14:textId="77777777" w:rsidR="00D812F6" w:rsidRPr="00957D83" w:rsidRDefault="00D812F6" w:rsidP="00D812F6">
      <w:pPr>
        <w:spacing w:after="0"/>
        <w:ind w:right="81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957D8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Ректор Пермской духовной семинарии</w:t>
      </w:r>
    </w:p>
    <w:p w14:paraId="266B0662" w14:textId="5D2A57BF" w:rsidR="00D812F6" w:rsidRPr="004128CB" w:rsidRDefault="004128CB" w:rsidP="004128CB">
      <w:pPr>
        <w:spacing w:after="0"/>
        <w:ind w:right="816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128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«30» августа 2023</w:t>
      </w:r>
    </w:p>
    <w:p w14:paraId="72E0A1A2" w14:textId="77777777" w:rsidR="00D812F6" w:rsidRPr="00957D83" w:rsidRDefault="00D812F6">
      <w:pPr>
        <w:spacing w:after="0"/>
        <w:ind w:right="816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</w:p>
    <w:p w14:paraId="2EA5C15C" w14:textId="77777777" w:rsidR="00D812F6" w:rsidRPr="00957D83" w:rsidRDefault="00F01A0E" w:rsidP="00F01A0E">
      <w:pPr>
        <w:spacing w:after="75" w:line="258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957D83">
        <w:rPr>
          <w:rFonts w:ascii="Times New Roman" w:eastAsia="Times New Roman" w:hAnsi="Times New Roman" w:cs="Times New Roman"/>
          <w:b/>
          <w:color w:val="auto"/>
          <w:sz w:val="32"/>
        </w:rPr>
        <w:t>Учебный план</w:t>
      </w:r>
    </w:p>
    <w:p w14:paraId="27F7A37D" w14:textId="77777777" w:rsidR="00F01A0E" w:rsidRPr="00957D83" w:rsidRDefault="00F01A0E" w:rsidP="00F01A0E">
      <w:pPr>
        <w:spacing w:after="75" w:line="258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957D83">
        <w:rPr>
          <w:rFonts w:ascii="Times New Roman" w:eastAsia="Times New Roman" w:hAnsi="Times New Roman" w:cs="Times New Roman"/>
          <w:b/>
          <w:color w:val="auto"/>
          <w:sz w:val="32"/>
        </w:rPr>
        <w:t>основной образовательной программы подготовки служителей</w:t>
      </w:r>
    </w:p>
    <w:p w14:paraId="6247CDAC" w14:textId="77777777" w:rsidR="00F01A0E" w:rsidRPr="00957D83" w:rsidRDefault="00F01A0E" w:rsidP="00F01A0E">
      <w:pPr>
        <w:spacing w:after="75" w:line="258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957D83">
        <w:rPr>
          <w:rFonts w:ascii="Times New Roman" w:eastAsia="Times New Roman" w:hAnsi="Times New Roman" w:cs="Times New Roman"/>
          <w:b/>
          <w:color w:val="auto"/>
          <w:sz w:val="32"/>
        </w:rPr>
        <w:t xml:space="preserve">Русской Православной Церкви, </w:t>
      </w:r>
    </w:p>
    <w:p w14:paraId="77AA2276" w14:textId="77777777" w:rsidR="00F01A0E" w:rsidRPr="00957D83" w:rsidRDefault="00F01A0E" w:rsidP="00F01A0E">
      <w:pPr>
        <w:spacing w:after="75" w:line="258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r w:rsidRPr="00957D83">
        <w:rPr>
          <w:rFonts w:ascii="Times New Roman" w:eastAsia="Times New Roman" w:hAnsi="Times New Roman" w:cs="Times New Roman"/>
          <w:b/>
          <w:color w:val="auto"/>
          <w:sz w:val="32"/>
        </w:rPr>
        <w:t>специальность «Иконописец»</w:t>
      </w:r>
    </w:p>
    <w:p w14:paraId="54F9070C" w14:textId="77777777" w:rsidR="00F01A0E" w:rsidRPr="00957D83" w:rsidRDefault="00F01A0E" w:rsidP="00F01A0E">
      <w:pPr>
        <w:spacing w:after="75" w:line="258" w:lineRule="auto"/>
        <w:jc w:val="center"/>
        <w:rPr>
          <w:color w:val="auto"/>
        </w:rPr>
      </w:pPr>
    </w:p>
    <w:p w14:paraId="70902CB3" w14:textId="77777777" w:rsidR="00F01A0E" w:rsidRPr="00957D83" w:rsidRDefault="00E006FD" w:rsidP="00F01A0E">
      <w:pPr>
        <w:spacing w:after="0"/>
        <w:ind w:left="5954" w:right="458"/>
        <w:rPr>
          <w:rFonts w:ascii="Times New Roman" w:eastAsia="Times New Roman" w:hAnsi="Times New Roman" w:cs="Times New Roman"/>
          <w:color w:val="auto"/>
          <w:sz w:val="24"/>
        </w:rPr>
      </w:pPr>
      <w:r w:rsidRPr="00957D83">
        <w:rPr>
          <w:rFonts w:ascii="Times New Roman" w:eastAsia="Times New Roman" w:hAnsi="Times New Roman" w:cs="Times New Roman"/>
          <w:color w:val="auto"/>
          <w:sz w:val="24"/>
        </w:rPr>
        <w:t xml:space="preserve">форма обучения: очная </w:t>
      </w:r>
    </w:p>
    <w:p w14:paraId="660FCAF5" w14:textId="77777777" w:rsidR="00C460C9" w:rsidRPr="00957D83" w:rsidRDefault="00E006FD" w:rsidP="00F01A0E">
      <w:pPr>
        <w:spacing w:after="0"/>
        <w:ind w:left="5954" w:right="458"/>
        <w:rPr>
          <w:rFonts w:ascii="Times New Roman" w:eastAsia="Times New Roman" w:hAnsi="Times New Roman" w:cs="Times New Roman"/>
          <w:color w:val="auto"/>
          <w:sz w:val="24"/>
        </w:rPr>
      </w:pPr>
      <w:r w:rsidRPr="00957D83">
        <w:rPr>
          <w:rFonts w:ascii="Times New Roman" w:eastAsia="Times New Roman" w:hAnsi="Times New Roman" w:cs="Times New Roman"/>
          <w:color w:val="auto"/>
          <w:sz w:val="24"/>
        </w:rPr>
        <w:t>срок обучения: 3 года 10 месяцев</w:t>
      </w:r>
    </w:p>
    <w:p w14:paraId="06EA03A1" w14:textId="77777777" w:rsidR="00F01A0E" w:rsidRPr="00957D83" w:rsidRDefault="00F01A0E" w:rsidP="00F01A0E">
      <w:pPr>
        <w:spacing w:after="0"/>
        <w:ind w:left="5954" w:right="458"/>
        <w:rPr>
          <w:color w:val="auto"/>
        </w:rPr>
      </w:pPr>
    </w:p>
    <w:tbl>
      <w:tblPr>
        <w:tblStyle w:val="TableGrid"/>
        <w:tblW w:w="10733" w:type="dxa"/>
        <w:tblInd w:w="-775" w:type="dxa"/>
        <w:tblCellMar>
          <w:left w:w="41" w:type="dxa"/>
          <w:right w:w="11" w:type="dxa"/>
        </w:tblCellMar>
        <w:tblLook w:val="04A0" w:firstRow="1" w:lastRow="0" w:firstColumn="1" w:lastColumn="0" w:noHBand="0" w:noVBand="1"/>
      </w:tblPr>
      <w:tblGrid>
        <w:gridCol w:w="3670"/>
        <w:gridCol w:w="867"/>
        <w:gridCol w:w="594"/>
        <w:gridCol w:w="593"/>
        <w:gridCol w:w="532"/>
        <w:gridCol w:w="562"/>
        <w:gridCol w:w="604"/>
        <w:gridCol w:w="610"/>
        <w:gridCol w:w="562"/>
        <w:gridCol w:w="579"/>
        <w:gridCol w:w="1560"/>
      </w:tblGrid>
      <w:tr w:rsidR="00AC3155" w:rsidRPr="00957D83" w14:paraId="1273D0FC" w14:textId="77777777" w:rsidTr="002D713E">
        <w:trPr>
          <w:trHeight w:val="711"/>
        </w:trPr>
        <w:tc>
          <w:tcPr>
            <w:tcW w:w="370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FD2C" w14:textId="77777777" w:rsidR="00C460C9" w:rsidRPr="00957D83" w:rsidRDefault="00E006FD">
            <w:pPr>
              <w:ind w:right="27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extDirection w:val="btLr"/>
          </w:tcPr>
          <w:p w14:paraId="609257F9" w14:textId="77777777" w:rsidR="00C460C9" w:rsidRPr="00957D83" w:rsidRDefault="002D713E" w:rsidP="002D713E">
            <w:pPr>
              <w:spacing w:before="1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дисциплины</w:t>
            </w:r>
          </w:p>
          <w:p w14:paraId="6945E73D" w14:textId="77777777" w:rsidR="002D713E" w:rsidRPr="00957D83" w:rsidRDefault="002D713E" w:rsidP="002D713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</w:t>
            </w:r>
            <w:proofErr w:type="spellEnd"/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часах</w:t>
            </w:r>
          </w:p>
        </w:tc>
        <w:tc>
          <w:tcPr>
            <w:tcW w:w="4592" w:type="dxa"/>
            <w:gridSpan w:val="8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9C4EBB3" w14:textId="77777777" w:rsidR="00C460C9" w:rsidRPr="00957D83" w:rsidRDefault="00E006FD">
            <w:pPr>
              <w:ind w:left="181" w:right="160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Распределение учебной нагрузки по семестрам, в академических часах</w:t>
            </w:r>
          </w:p>
        </w:tc>
        <w:tc>
          <w:tcPr>
            <w:tcW w:w="1563" w:type="dxa"/>
            <w:vMerge w:val="restart"/>
            <w:tcBorders>
              <w:top w:val="single" w:sz="15" w:space="0" w:color="000000"/>
              <w:left w:val="single" w:sz="1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292F204" w14:textId="77777777" w:rsidR="00C460C9" w:rsidRPr="00957D83" w:rsidRDefault="00E006FD">
            <w:pPr>
              <w:spacing w:line="265" w:lineRule="auto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Форма промежуточной </w:t>
            </w:r>
          </w:p>
          <w:p w14:paraId="6A5B61EF" w14:textId="77777777" w:rsidR="00C460C9" w:rsidRPr="00957D83" w:rsidRDefault="00E006FD">
            <w:pPr>
              <w:spacing w:after="5"/>
              <w:ind w:right="300"/>
              <w:jc w:val="right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аттестации      </w:t>
            </w:r>
          </w:p>
          <w:p w14:paraId="4EC90FE6" w14:textId="77777777" w:rsidR="00C460C9" w:rsidRPr="00957D83" w:rsidRDefault="00E006FD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(с указанием семестра проведения)</w:t>
            </w:r>
          </w:p>
        </w:tc>
      </w:tr>
      <w:tr w:rsidR="00AC3155" w:rsidRPr="00957D83" w14:paraId="39EC1E73" w14:textId="77777777" w:rsidTr="002D713E">
        <w:trPr>
          <w:cantSplit/>
          <w:trHeight w:val="232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02512A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48CEC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9329BA3" w14:textId="77777777" w:rsidR="00C460C9" w:rsidRPr="00957D83" w:rsidRDefault="00F01A0E" w:rsidP="002D713E">
            <w:pPr>
              <w:spacing w:before="120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семестр (кратное 16)</w:t>
            </w:r>
          </w:p>
        </w:tc>
        <w:tc>
          <w:tcPr>
            <w:tcW w:w="5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extDirection w:val="btLr"/>
          </w:tcPr>
          <w:p w14:paraId="5589AC88" w14:textId="77777777" w:rsidR="00C460C9" w:rsidRPr="00957D83" w:rsidRDefault="00332D06" w:rsidP="00E006FD">
            <w:pPr>
              <w:spacing w:before="120"/>
              <w:ind w:left="113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2 семестр (кратное 16)</w:t>
            </w:r>
          </w:p>
        </w:tc>
        <w:tc>
          <w:tcPr>
            <w:tcW w:w="53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DACC1F6" w14:textId="77777777" w:rsidR="00C460C9" w:rsidRPr="00957D83" w:rsidRDefault="00332D06" w:rsidP="00E006FD">
            <w:pPr>
              <w:spacing w:before="120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семестр (кратное 16)</w:t>
            </w:r>
          </w:p>
        </w:tc>
        <w:tc>
          <w:tcPr>
            <w:tcW w:w="56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extDirection w:val="btLr"/>
          </w:tcPr>
          <w:p w14:paraId="0799CB12" w14:textId="77777777" w:rsidR="00C460C9" w:rsidRPr="00957D83" w:rsidRDefault="00332D06" w:rsidP="00E006FD">
            <w:pPr>
              <w:spacing w:before="120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семестр (кратное 16)</w:t>
            </w:r>
          </w:p>
        </w:tc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1016B4" w14:textId="77777777" w:rsidR="00C460C9" w:rsidRPr="00957D83" w:rsidRDefault="00332D06" w:rsidP="00E006FD">
            <w:pPr>
              <w:spacing w:before="120" w:line="432" w:lineRule="auto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семестр (кратное 16)</w:t>
            </w:r>
          </w:p>
        </w:tc>
        <w:tc>
          <w:tcPr>
            <w:tcW w:w="6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extDirection w:val="btLr"/>
          </w:tcPr>
          <w:p w14:paraId="2E43D4D4" w14:textId="77777777" w:rsidR="00C460C9" w:rsidRPr="00957D83" w:rsidRDefault="002D713E" w:rsidP="00E006FD">
            <w:pPr>
              <w:spacing w:before="120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6</w:t>
            </w: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семестр (кратное 16) </w:t>
            </w:r>
          </w:p>
        </w:tc>
        <w:tc>
          <w:tcPr>
            <w:tcW w:w="56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B488FE5" w14:textId="77777777" w:rsidR="00C460C9" w:rsidRPr="00957D83" w:rsidRDefault="002D713E" w:rsidP="00E006FD">
            <w:pPr>
              <w:spacing w:before="120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семестр (кратное 16)</w:t>
            </w:r>
          </w:p>
        </w:tc>
        <w:tc>
          <w:tcPr>
            <w:tcW w:w="5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textDirection w:val="btLr"/>
          </w:tcPr>
          <w:p w14:paraId="29C53DF4" w14:textId="77777777" w:rsidR="00C460C9" w:rsidRPr="00957D83" w:rsidRDefault="002D713E" w:rsidP="00E006FD">
            <w:pPr>
              <w:spacing w:before="120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7D8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8 семестр</w:t>
            </w:r>
            <w:r w:rsidRPr="00957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(кратное 14)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5" w:space="0" w:color="000000"/>
            </w:tcBorders>
          </w:tcPr>
          <w:p w14:paraId="0EE67390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AC3155" w:rsidRPr="00957D83" w14:paraId="3704DCD3" w14:textId="77777777">
        <w:trPr>
          <w:trHeight w:val="391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258F207" w14:textId="77777777" w:rsidR="00C460C9" w:rsidRPr="00957D83" w:rsidRDefault="00E006FD" w:rsidP="00957D83">
            <w:pPr>
              <w:spacing w:before="120" w:after="120"/>
              <w:ind w:right="29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ЦИКЛ "Дисциплины"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808080"/>
          </w:tcPr>
          <w:p w14:paraId="1949BEA0" w14:textId="77777777" w:rsidR="00C460C9" w:rsidRPr="00957D83" w:rsidRDefault="00E006FD" w:rsidP="00957D83">
            <w:pPr>
              <w:spacing w:before="120" w:after="120"/>
              <w:ind w:left="163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4180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D22CFED" w14:textId="77777777" w:rsidR="00C460C9" w:rsidRPr="00957D83" w:rsidRDefault="00E006FD" w:rsidP="00957D83">
            <w:pPr>
              <w:spacing w:before="120" w:after="120"/>
              <w:ind w:left="8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520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808080"/>
          </w:tcPr>
          <w:p w14:paraId="7B8F7BBB" w14:textId="77777777" w:rsidR="00C460C9" w:rsidRPr="00957D83" w:rsidRDefault="00E006FD" w:rsidP="00957D83">
            <w:pPr>
              <w:spacing w:before="120" w:after="120"/>
              <w:ind w:left="8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560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4A8A9D75" w14:textId="77777777" w:rsidR="00C460C9" w:rsidRPr="00957D83" w:rsidRDefault="00E006FD" w:rsidP="00957D83">
            <w:pPr>
              <w:spacing w:before="120" w:after="120"/>
              <w:ind w:left="55"/>
              <w:jc w:val="both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512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808080"/>
          </w:tcPr>
          <w:p w14:paraId="42C77A54" w14:textId="77777777" w:rsidR="00C460C9" w:rsidRPr="00957D83" w:rsidRDefault="00E006FD" w:rsidP="00957D83">
            <w:pPr>
              <w:spacing w:before="120" w:after="120"/>
              <w:ind w:left="70"/>
              <w:jc w:val="both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552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79ACC6C6" w14:textId="77777777" w:rsidR="00C460C9" w:rsidRPr="00957D83" w:rsidRDefault="00E006FD" w:rsidP="00957D83">
            <w:pPr>
              <w:spacing w:before="120" w:after="120"/>
              <w:ind w:left="62"/>
              <w:jc w:val="both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512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808080"/>
          </w:tcPr>
          <w:p w14:paraId="74528719" w14:textId="77777777" w:rsidR="00C460C9" w:rsidRPr="00957D83" w:rsidRDefault="00E006FD" w:rsidP="00957D83">
            <w:pPr>
              <w:spacing w:before="120" w:after="120"/>
              <w:ind w:left="9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552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1D15BCF3" w14:textId="77777777" w:rsidR="00C460C9" w:rsidRPr="00957D83" w:rsidRDefault="00E006FD" w:rsidP="00957D83">
            <w:pPr>
              <w:spacing w:before="120" w:after="120"/>
              <w:ind w:left="70"/>
              <w:jc w:val="both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512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808080"/>
          </w:tcPr>
          <w:p w14:paraId="65FE7B49" w14:textId="77777777" w:rsidR="00C460C9" w:rsidRPr="00957D83" w:rsidRDefault="00E006FD" w:rsidP="00957D83">
            <w:pPr>
              <w:spacing w:before="120" w:after="120"/>
              <w:ind w:left="79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460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shd w:val="clear" w:color="auto" w:fill="808080"/>
          </w:tcPr>
          <w:p w14:paraId="6ECC8485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AC3155" w:rsidRPr="00957D83" w14:paraId="6735BBC5" w14:textId="77777777">
        <w:trPr>
          <w:trHeight w:val="754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9863E4" w14:textId="77777777" w:rsidR="00C460C9" w:rsidRPr="00957D83" w:rsidRDefault="00E006FD" w:rsidP="00957D83">
            <w:pPr>
              <w:spacing w:before="120" w:after="12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Модуль "История церковного искусства"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013D087C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252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7B2AAE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9212071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E65C1E" w14:textId="77777777" w:rsidR="00C460C9" w:rsidRPr="00957D83" w:rsidRDefault="00E006FD">
            <w:pPr>
              <w:ind w:left="115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6E68AA8C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63B588" w14:textId="77777777" w:rsidR="00C460C9" w:rsidRPr="00957D83" w:rsidRDefault="00E006FD">
            <w:pPr>
              <w:ind w:left="12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4C37FD98" w14:textId="77777777" w:rsidR="00C460C9" w:rsidRPr="00957D83" w:rsidRDefault="00E006FD">
            <w:pPr>
              <w:ind w:left="15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088C3C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31F88F5F" w14:textId="77777777" w:rsidR="00C460C9" w:rsidRPr="00957D83" w:rsidRDefault="00E006FD">
            <w:pPr>
              <w:ind w:left="139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7A1047B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AC3155" w:rsidRPr="00957D83" w14:paraId="53504859" w14:textId="77777777">
        <w:trPr>
          <w:trHeight w:val="660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173A6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История византийского искусства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26E5D2F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97830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384B869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35F00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780481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5A399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36098F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93BA2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7D1921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DDE46D5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(2)</w:t>
            </w:r>
          </w:p>
        </w:tc>
      </w:tr>
      <w:tr w:rsidR="00AC3155" w:rsidRPr="00957D83" w14:paraId="4FF87A8B" w14:textId="77777777">
        <w:trPr>
          <w:trHeight w:val="684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F4589F" w14:textId="77777777" w:rsidR="00C460C9" w:rsidRPr="00957D83" w:rsidRDefault="00E006FD">
            <w:pPr>
              <w:spacing w:after="2"/>
              <w:jc w:val="both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История древнерусского искусства </w:t>
            </w:r>
          </w:p>
          <w:p w14:paraId="3DF8A0E1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(Х-ХVII)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640BEC5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335AC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38F0AD6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F7741" w14:textId="77777777" w:rsidR="00C460C9" w:rsidRPr="00957D83" w:rsidRDefault="00E006FD">
            <w:pPr>
              <w:ind w:left="115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DAEC557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57472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BE10B16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3246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34791D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BB23DC6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(4)</w:t>
            </w:r>
          </w:p>
        </w:tc>
      </w:tr>
      <w:tr w:rsidR="00AC3155" w:rsidRPr="00957D83" w14:paraId="398C9773" w14:textId="77777777">
        <w:trPr>
          <w:trHeight w:val="674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20762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История русского церковного искусства (XVII-XXI)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961E8C2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B301E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FE1E058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843B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5FBBD92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452F2" w14:textId="77777777" w:rsidR="00C460C9" w:rsidRPr="00957D83" w:rsidRDefault="00E006FD">
            <w:pPr>
              <w:ind w:left="12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C0EDDA3" w14:textId="77777777" w:rsidR="00C460C9" w:rsidRPr="00957D83" w:rsidRDefault="00E006FD">
            <w:pPr>
              <w:ind w:left="15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99A3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57F292C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A5B3F00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(6)</w:t>
            </w:r>
          </w:p>
        </w:tc>
      </w:tr>
      <w:tr w:rsidR="00AC3155" w:rsidRPr="00957D83" w14:paraId="3A69589B" w14:textId="77777777">
        <w:trPr>
          <w:trHeight w:val="660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AF64F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История зарубежного церковного искусства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0E8253F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98E9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F112E18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241BC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A409C3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6D34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FD46C6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FF0A2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CCF2D52" w14:textId="77777777" w:rsidR="00C460C9" w:rsidRPr="00957D83" w:rsidRDefault="00E006FD">
            <w:pPr>
              <w:ind w:left="139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30AA504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(8)</w:t>
            </w:r>
          </w:p>
        </w:tc>
      </w:tr>
      <w:tr w:rsidR="00AC3155" w:rsidRPr="00957D83" w14:paraId="4377BB35" w14:textId="77777777">
        <w:trPr>
          <w:trHeight w:val="485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78F717" w14:textId="77777777" w:rsidR="00C460C9" w:rsidRPr="00957D83" w:rsidRDefault="00E006FD" w:rsidP="00957D83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Модуль "Иконописание"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9AC23D2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1748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E6E981" w14:textId="77777777" w:rsidR="00C460C9" w:rsidRPr="00957D83" w:rsidRDefault="00E006FD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192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6498FF3C" w14:textId="77777777" w:rsidR="00C460C9" w:rsidRPr="00957D83" w:rsidRDefault="00E006FD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192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C8486EC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248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6338FBAD" w14:textId="77777777" w:rsidR="00C460C9" w:rsidRPr="00957D83" w:rsidRDefault="00E006FD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224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1C03ED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79CF5A09" w14:textId="77777777" w:rsidR="00C460C9" w:rsidRPr="00957D83" w:rsidRDefault="00957D83" w:rsidP="00957D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57D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BDFB4A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248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6D5E0EA3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212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4C646B5D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AC3155" w:rsidRPr="00957D83" w14:paraId="6CBE7AF1" w14:textId="77777777">
        <w:trPr>
          <w:trHeight w:val="533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5B3B9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Иконописание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9DCA762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1684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E3903" w14:textId="77777777" w:rsidR="00C460C9" w:rsidRPr="00957D83" w:rsidRDefault="00E006FD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192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9ADFCD6" w14:textId="77777777" w:rsidR="00C460C9" w:rsidRPr="00957D83" w:rsidRDefault="00E006FD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192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961EE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2BEA62D" w14:textId="77777777" w:rsidR="00C460C9" w:rsidRPr="00957D83" w:rsidRDefault="00E006FD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192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F9E775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316EE9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216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8C0C7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248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6886DEF" w14:textId="77777777" w:rsidR="00C460C9" w:rsidRPr="00957D83" w:rsidRDefault="00957D83" w:rsidP="00957D83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212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AEE22EC" w14:textId="77777777" w:rsidR="00C460C9" w:rsidRPr="00957D83" w:rsidRDefault="00E006FD">
            <w:pPr>
              <w:ind w:left="36"/>
              <w:jc w:val="both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экзамен (2,4,6,8)</w:t>
            </w:r>
          </w:p>
        </w:tc>
      </w:tr>
      <w:tr w:rsidR="00AC3155" w:rsidRPr="00957D83" w14:paraId="221C5F25" w14:textId="77777777">
        <w:trPr>
          <w:trHeight w:val="485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F6D21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Христианская иконография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D8A7550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34E3C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69D3B4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7C059" w14:textId="77777777" w:rsidR="00C460C9" w:rsidRPr="00957D83" w:rsidRDefault="00E006FD">
            <w:pPr>
              <w:ind w:left="115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39B00F5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07CB0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483C42EE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079E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0B0894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F8F28C8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(4)</w:t>
            </w:r>
          </w:p>
        </w:tc>
      </w:tr>
      <w:tr w:rsidR="00957D83" w:rsidRPr="00957D83" w14:paraId="563BECFA" w14:textId="77777777" w:rsidTr="00957D83">
        <w:trPr>
          <w:trHeight w:val="568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7AC3CB" w14:textId="77777777" w:rsidR="00C460C9" w:rsidRPr="00957D83" w:rsidRDefault="00E006FD" w:rsidP="00957D83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Художественно-эстетический модуль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41B602CF" w14:textId="77777777" w:rsidR="00C460C9" w:rsidRPr="00957D83" w:rsidRDefault="00AC3155" w:rsidP="00AC3155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1128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96A4A6" w14:textId="77777777" w:rsidR="00C460C9" w:rsidRPr="00957D83" w:rsidRDefault="00E006FD" w:rsidP="00AC3155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74377242" w14:textId="77777777" w:rsidR="00C460C9" w:rsidRPr="00957D83" w:rsidRDefault="00E006FD" w:rsidP="00AC3155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160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2734DB" w14:textId="77777777" w:rsidR="00C460C9" w:rsidRPr="00957D83" w:rsidRDefault="00AC3155" w:rsidP="00AC3155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128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123782C" w14:textId="77777777" w:rsidR="00C460C9" w:rsidRPr="00957D83" w:rsidRDefault="00AC3155" w:rsidP="00AC3155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120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C5F5D2" w14:textId="77777777" w:rsidR="00C460C9" w:rsidRPr="00957D83" w:rsidRDefault="00E006FD" w:rsidP="00AC3155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160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7D7437DA" w14:textId="77777777" w:rsidR="00C460C9" w:rsidRPr="00957D83" w:rsidRDefault="00E006FD" w:rsidP="00AC3155">
            <w:pPr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160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8F99BB" w14:textId="77777777" w:rsidR="00C460C9" w:rsidRPr="00957D83" w:rsidRDefault="00AC3155" w:rsidP="00AC3155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128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6099EBC" w14:textId="77777777" w:rsidR="00C460C9" w:rsidRPr="00957D83" w:rsidRDefault="00AC3155" w:rsidP="00AC3155">
            <w:pPr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112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A1B5942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AC3155" w:rsidRPr="00957D83" w14:paraId="2B31786F" w14:textId="77777777">
        <w:trPr>
          <w:trHeight w:val="569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F0EE8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Рисунок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AEBBD2F" w14:textId="77777777" w:rsidR="00C460C9" w:rsidRPr="00957D83" w:rsidRDefault="00AC3155">
            <w:pPr>
              <w:ind w:right="1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5AB49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AC3155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A48E90E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1C09C" w14:textId="77777777" w:rsidR="00C460C9" w:rsidRPr="00957D83" w:rsidRDefault="00AC3155">
            <w:pPr>
              <w:ind w:left="115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BE70AB2" w14:textId="77777777" w:rsidR="00C460C9" w:rsidRPr="00957D83" w:rsidRDefault="00AC3155">
            <w:pPr>
              <w:ind w:left="13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2954" w14:textId="77777777" w:rsidR="00C460C9" w:rsidRPr="00957D83" w:rsidRDefault="00E006FD">
            <w:pPr>
              <w:ind w:left="12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7484D1E" w14:textId="77777777" w:rsidR="00C460C9" w:rsidRPr="00957D83" w:rsidRDefault="00E006FD">
            <w:pPr>
              <w:ind w:left="15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323F4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847405B" w14:textId="77777777" w:rsidR="00C460C9" w:rsidRPr="00957D83" w:rsidRDefault="00E006FD">
            <w:pPr>
              <w:ind w:left="139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07C8826" w14:textId="77777777" w:rsidR="00C460C9" w:rsidRPr="00AC3155" w:rsidRDefault="00E006FD">
            <w:pPr>
              <w:spacing w:after="6"/>
              <w:ind w:right="29"/>
              <w:jc w:val="center"/>
              <w:rPr>
                <w:color w:val="auto"/>
              </w:rPr>
            </w:pPr>
            <w:r w:rsidRPr="00AC315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зачет (2,4,6) </w:t>
            </w:r>
          </w:p>
          <w:p w14:paraId="347FF046" w14:textId="77777777" w:rsidR="00C460C9" w:rsidRPr="00957D83" w:rsidRDefault="00E006FD">
            <w:pPr>
              <w:ind w:right="26"/>
              <w:jc w:val="center"/>
              <w:rPr>
                <w:color w:val="auto"/>
              </w:rPr>
            </w:pPr>
            <w:r w:rsidRPr="00AC3155">
              <w:rPr>
                <w:rFonts w:ascii="Times New Roman" w:eastAsia="Times New Roman" w:hAnsi="Times New Roman" w:cs="Times New Roman"/>
                <w:color w:val="auto"/>
                <w:sz w:val="20"/>
              </w:rPr>
              <w:t>экзамен (8)</w:t>
            </w:r>
          </w:p>
        </w:tc>
      </w:tr>
      <w:tr w:rsidR="00AC3155" w:rsidRPr="00957D83" w14:paraId="2069938D" w14:textId="77777777">
        <w:trPr>
          <w:trHeight w:val="499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60D59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Живопись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B9ACCB3" w14:textId="77777777" w:rsidR="00C460C9" w:rsidRPr="00957D83" w:rsidRDefault="00AC3155">
            <w:pPr>
              <w:ind w:right="13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184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BBFCE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3E9EDF8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B1C69" w14:textId="77777777" w:rsidR="00C460C9" w:rsidRPr="00957D83" w:rsidRDefault="00AC3155">
            <w:pPr>
              <w:ind w:left="115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25DAF67" w14:textId="77777777" w:rsidR="00C460C9" w:rsidRPr="00957D83" w:rsidRDefault="00AC3155">
            <w:pPr>
              <w:ind w:left="13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ED24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C7652D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5333D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99B6DEB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AD4CA82" w14:textId="77777777" w:rsidR="00C460C9" w:rsidRPr="00957D83" w:rsidRDefault="00E006FD">
            <w:pPr>
              <w:ind w:right="26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(2,4)</w:t>
            </w:r>
          </w:p>
        </w:tc>
      </w:tr>
      <w:tr w:rsidR="00AC3155" w:rsidRPr="00957D83" w14:paraId="45B99CF5" w14:textId="77777777">
        <w:trPr>
          <w:trHeight w:val="684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E5627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Истории техники и материалы живописи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14BC60D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996D3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C1BD5AC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10A1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E4CEFB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4433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AE4C21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6F65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1568AAE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0130BD5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(2)</w:t>
            </w:r>
          </w:p>
        </w:tc>
      </w:tr>
      <w:tr w:rsidR="00AC3155" w:rsidRPr="00957D83" w14:paraId="41D38B83" w14:textId="77777777">
        <w:trPr>
          <w:trHeight w:val="394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72DC7" w14:textId="77777777" w:rsidR="00C460C9" w:rsidRPr="00957D83" w:rsidRDefault="00E006FD" w:rsidP="004B7B9A">
            <w:pPr>
              <w:spacing w:before="120" w:after="12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Драпировка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0343624" w14:textId="77777777" w:rsidR="00C460C9" w:rsidRPr="00957D83" w:rsidRDefault="00E006FD" w:rsidP="004B7B9A">
            <w:pPr>
              <w:spacing w:before="120" w:after="120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DA684" w14:textId="77777777" w:rsidR="00C460C9" w:rsidRPr="00957D83" w:rsidRDefault="00E006FD" w:rsidP="004B7B9A">
            <w:pPr>
              <w:spacing w:before="120" w:after="120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CBA12F0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54227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2779827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14DCAC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862776B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C21E8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EFD998C" w14:textId="77777777" w:rsidR="00C460C9" w:rsidRPr="00957D83" w:rsidRDefault="00C460C9" w:rsidP="004B7B9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1F868A6" w14:textId="77777777" w:rsidR="00C460C9" w:rsidRPr="00957D83" w:rsidRDefault="00E006FD" w:rsidP="004B7B9A">
            <w:pPr>
              <w:spacing w:before="120" w:after="120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(1)</w:t>
            </w:r>
          </w:p>
        </w:tc>
      </w:tr>
      <w:tr w:rsidR="00AC3155" w:rsidRPr="00957D83" w14:paraId="34E2E7D6" w14:textId="77777777">
        <w:trPr>
          <w:trHeight w:val="893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BE6F2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Основы иконописного и художественного языка и цветоведения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6F7C142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DD7D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30D5AC6" w14:textId="77777777" w:rsidR="00C460C9" w:rsidRPr="00957D83" w:rsidRDefault="00E006FD">
            <w:pPr>
              <w:ind w:left="14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01C7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C32015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94E5B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3EFA8F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0DBA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9674EB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B42988B" w14:textId="77777777" w:rsidR="00C460C9" w:rsidRPr="00957D83" w:rsidRDefault="00E006FD">
            <w:pPr>
              <w:ind w:right="2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(2)</w:t>
            </w:r>
          </w:p>
        </w:tc>
      </w:tr>
      <w:tr w:rsidR="00AC3155" w:rsidRPr="00957D83" w14:paraId="334650F2" w14:textId="77777777" w:rsidTr="003039C6">
        <w:trPr>
          <w:trHeight w:val="610"/>
        </w:trPr>
        <w:tc>
          <w:tcPr>
            <w:tcW w:w="37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4C053" w14:textId="77777777" w:rsidR="00C460C9" w:rsidRPr="00957D83" w:rsidRDefault="00E006FD">
            <w:pPr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Композиция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5B32A37" w14:textId="77777777" w:rsidR="00C460C9" w:rsidRPr="00957D83" w:rsidRDefault="00E006FD">
            <w:pPr>
              <w:ind w:right="13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124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72F6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292A82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9FEA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4BAB9F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BF672" w14:textId="77777777" w:rsidR="00C460C9" w:rsidRPr="00957D83" w:rsidRDefault="00E006FD">
            <w:pPr>
              <w:ind w:left="12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0AA271D" w14:textId="77777777" w:rsidR="00C460C9" w:rsidRPr="00957D83" w:rsidRDefault="00E006FD">
            <w:pPr>
              <w:ind w:left="15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B6A1D" w14:textId="77777777" w:rsidR="00C460C9" w:rsidRPr="00957D83" w:rsidRDefault="00E006FD">
            <w:pPr>
              <w:ind w:left="13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D12A791" w14:textId="77777777" w:rsidR="00C460C9" w:rsidRPr="00957D83" w:rsidRDefault="00E006FD">
            <w:pPr>
              <w:ind w:left="139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28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FB30EAA" w14:textId="77777777" w:rsidR="00C460C9" w:rsidRPr="00957D83" w:rsidRDefault="00E006FD">
            <w:pPr>
              <w:ind w:left="264" w:firstLine="89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зачет (6) экзамен (8)</w:t>
            </w:r>
          </w:p>
        </w:tc>
      </w:tr>
    </w:tbl>
    <w:p w14:paraId="2B9C2ECE" w14:textId="77777777" w:rsidR="00C460C9" w:rsidRPr="00957D83" w:rsidRDefault="00C460C9">
      <w:pPr>
        <w:spacing w:after="0"/>
        <w:ind w:left="-1522" w:right="39"/>
        <w:rPr>
          <w:color w:val="auto"/>
        </w:rPr>
      </w:pPr>
    </w:p>
    <w:tbl>
      <w:tblPr>
        <w:tblStyle w:val="TableGrid"/>
        <w:tblW w:w="10733" w:type="dxa"/>
        <w:tblInd w:w="-775" w:type="dxa"/>
        <w:tblCellMar>
          <w:top w:w="36" w:type="dxa"/>
          <w:left w:w="39" w:type="dxa"/>
          <w:right w:w="44" w:type="dxa"/>
        </w:tblCellMar>
        <w:tblLook w:val="04A0" w:firstRow="1" w:lastRow="0" w:firstColumn="1" w:lastColumn="0" w:noHBand="0" w:noVBand="1"/>
      </w:tblPr>
      <w:tblGrid>
        <w:gridCol w:w="3706"/>
        <w:gridCol w:w="871"/>
        <w:gridCol w:w="596"/>
        <w:gridCol w:w="595"/>
        <w:gridCol w:w="533"/>
        <w:gridCol w:w="564"/>
        <w:gridCol w:w="548"/>
        <w:gridCol w:w="612"/>
        <w:gridCol w:w="564"/>
        <w:gridCol w:w="581"/>
        <w:gridCol w:w="1563"/>
      </w:tblGrid>
      <w:tr w:rsidR="00EB2B6A" w:rsidRPr="00957D83" w14:paraId="52D56870" w14:textId="77777777" w:rsidTr="00EB2B6A">
        <w:trPr>
          <w:trHeight w:val="626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1BC54FA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Основы реставрации и консервации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114C0E1" w14:textId="77777777" w:rsidR="00C460C9" w:rsidRPr="00957D83" w:rsidRDefault="00E006FD">
            <w:pPr>
              <w:ind w:left="22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128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384B36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EAA176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51B55E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FA7D242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F23D" w14:textId="77777777" w:rsidR="00C460C9" w:rsidRPr="00957D83" w:rsidRDefault="00E006FD">
            <w:pPr>
              <w:ind w:left="12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E0ED3D8" w14:textId="77777777" w:rsidR="00C460C9" w:rsidRPr="00957D83" w:rsidRDefault="00E006FD">
            <w:pPr>
              <w:ind w:left="15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E1DC76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8D3704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2877D0E" w14:textId="77777777" w:rsidR="00C460C9" w:rsidRPr="00957D83" w:rsidRDefault="00E006FD">
            <w:pPr>
              <w:ind w:left="8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экзамен (6)</w:t>
            </w:r>
          </w:p>
        </w:tc>
      </w:tr>
      <w:tr w:rsidR="00EB2B6A" w:rsidRPr="00957D83" w14:paraId="32F0222B" w14:textId="77777777" w:rsidTr="00EB2B6A">
        <w:trPr>
          <w:trHeight w:val="463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0146F52" w14:textId="77777777" w:rsidR="00C460C9" w:rsidRPr="00957D83" w:rsidRDefault="00E006FD" w:rsidP="003039C6">
            <w:pPr>
              <w:spacing w:before="6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Каллиграфия и шрифт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FF8671" w14:textId="77777777" w:rsidR="00C460C9" w:rsidRPr="00957D83" w:rsidRDefault="00E006FD" w:rsidP="004B43B7">
            <w:pPr>
              <w:spacing w:before="60"/>
              <w:ind w:left="22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7D554E0" w14:textId="77777777" w:rsidR="00C460C9" w:rsidRPr="00957D83" w:rsidRDefault="00C460C9" w:rsidP="004B43B7">
            <w:pPr>
              <w:spacing w:before="60"/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E25D537" w14:textId="77777777" w:rsidR="00C460C9" w:rsidRPr="00957D83" w:rsidRDefault="00C460C9" w:rsidP="004B43B7">
            <w:pPr>
              <w:spacing w:before="60"/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C716F88" w14:textId="77777777" w:rsidR="00C460C9" w:rsidRPr="00957D83" w:rsidRDefault="00C460C9" w:rsidP="004B43B7">
            <w:pPr>
              <w:spacing w:before="60"/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6D07200" w14:textId="77777777" w:rsidR="00C460C9" w:rsidRPr="00957D83" w:rsidRDefault="00C460C9" w:rsidP="004B43B7">
            <w:pPr>
              <w:spacing w:before="60"/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5B22950" w14:textId="77777777" w:rsidR="00C460C9" w:rsidRPr="00957D83" w:rsidRDefault="00E006FD" w:rsidP="004B43B7">
            <w:pPr>
              <w:spacing w:before="60"/>
              <w:ind w:left="124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EE7CE8F" w14:textId="77777777" w:rsidR="00C460C9" w:rsidRPr="00957D83" w:rsidRDefault="00E006FD" w:rsidP="004B43B7">
            <w:pPr>
              <w:spacing w:before="60"/>
              <w:ind w:left="15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DEC1E6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6569F0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41F619A" w14:textId="77777777" w:rsidR="00C460C9" w:rsidRPr="00957D83" w:rsidRDefault="00E006FD">
            <w:pPr>
              <w:ind w:left="6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(6)</w:t>
            </w:r>
          </w:p>
        </w:tc>
      </w:tr>
      <w:tr w:rsidR="00EB2B6A" w:rsidRPr="00957D83" w14:paraId="1877C39D" w14:textId="77777777" w:rsidTr="00EB2B6A">
        <w:trPr>
          <w:trHeight w:val="463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15BA190" w14:textId="77777777" w:rsidR="00C460C9" w:rsidRPr="00957D83" w:rsidRDefault="00E006FD" w:rsidP="003039C6">
            <w:pPr>
              <w:spacing w:before="6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Основы стенописи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351F843" w14:textId="77777777" w:rsidR="00C460C9" w:rsidRPr="00957D83" w:rsidRDefault="003039C6" w:rsidP="003039C6">
            <w:pPr>
              <w:spacing w:before="6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AAE1236" w14:textId="77777777" w:rsidR="00C460C9" w:rsidRPr="00957D83" w:rsidRDefault="00C460C9" w:rsidP="003039C6">
            <w:pPr>
              <w:spacing w:before="60"/>
              <w:jc w:val="center"/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2FD5C6F" w14:textId="77777777" w:rsidR="00C460C9" w:rsidRPr="00957D83" w:rsidRDefault="00C460C9" w:rsidP="003039C6">
            <w:pPr>
              <w:spacing w:before="60"/>
              <w:jc w:val="center"/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CFFEB7" w14:textId="77777777" w:rsidR="00C460C9" w:rsidRPr="00957D83" w:rsidRDefault="00C460C9" w:rsidP="003039C6">
            <w:pPr>
              <w:spacing w:before="60"/>
              <w:jc w:val="center"/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26B9E00" w14:textId="77777777" w:rsidR="00C460C9" w:rsidRPr="00957D83" w:rsidRDefault="00C460C9" w:rsidP="003039C6">
            <w:pPr>
              <w:spacing w:before="60"/>
              <w:jc w:val="center"/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5995905" w14:textId="77777777" w:rsidR="00C460C9" w:rsidRPr="00957D83" w:rsidRDefault="00C460C9" w:rsidP="003039C6">
            <w:pPr>
              <w:spacing w:before="6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6F8C152" w14:textId="77777777" w:rsidR="00C460C9" w:rsidRPr="00957D83" w:rsidRDefault="00C460C9" w:rsidP="003039C6">
            <w:pPr>
              <w:spacing w:before="60"/>
              <w:jc w:val="center"/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01D62F1" w14:textId="77777777" w:rsidR="00C460C9" w:rsidRPr="00957D83" w:rsidRDefault="003039C6" w:rsidP="003039C6">
            <w:pPr>
              <w:spacing w:before="6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69B6EE" w14:textId="77777777" w:rsidR="00C460C9" w:rsidRPr="00957D83" w:rsidRDefault="003039C6" w:rsidP="003039C6">
            <w:pPr>
              <w:spacing w:before="60"/>
              <w:jc w:val="center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56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C9B9A36" w14:textId="77777777" w:rsidR="00C460C9" w:rsidRPr="00957D83" w:rsidRDefault="00E006FD">
            <w:pPr>
              <w:ind w:left="6"/>
              <w:jc w:val="center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0"/>
              </w:rPr>
              <w:t>зачет (8)</w:t>
            </w:r>
          </w:p>
        </w:tc>
      </w:tr>
      <w:tr w:rsidR="00786FBE" w:rsidRPr="00957D83" w14:paraId="1F2022D0" w14:textId="77777777" w:rsidTr="00EB2B6A">
        <w:trPr>
          <w:trHeight w:val="391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982824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Богословский модуль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48B934" w14:textId="77777777" w:rsidR="00C460C9" w:rsidRPr="003039C6" w:rsidRDefault="00E006FD" w:rsidP="003039C6">
            <w:pPr>
              <w:spacing w:before="40"/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572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F5EEB5" w14:textId="77777777" w:rsidR="00C460C9" w:rsidRPr="003039C6" w:rsidRDefault="00E006FD" w:rsidP="003039C6">
            <w:pPr>
              <w:spacing w:before="40"/>
              <w:ind w:left="158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D38877" w14:textId="77777777" w:rsidR="00C460C9" w:rsidRPr="003039C6" w:rsidRDefault="00E006FD" w:rsidP="003039C6">
            <w:pPr>
              <w:spacing w:before="40"/>
              <w:ind w:left="158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274108" w14:textId="77777777" w:rsidR="00C460C9" w:rsidRPr="003039C6" w:rsidRDefault="00E006FD" w:rsidP="003039C6">
            <w:pPr>
              <w:spacing w:before="40"/>
              <w:ind w:left="127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F696DC" w14:textId="77777777" w:rsidR="00C460C9" w:rsidRPr="003039C6" w:rsidRDefault="00E006FD" w:rsidP="003039C6">
            <w:pPr>
              <w:spacing w:before="40"/>
              <w:ind w:left="141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0676A7" w14:textId="77777777" w:rsidR="00C460C9" w:rsidRPr="003039C6" w:rsidRDefault="00E006FD" w:rsidP="003039C6">
            <w:pPr>
              <w:spacing w:before="40"/>
              <w:ind w:left="134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029A8B" w14:textId="77777777" w:rsidR="00C460C9" w:rsidRPr="003039C6" w:rsidRDefault="00E006FD" w:rsidP="003039C6">
            <w:pPr>
              <w:spacing w:before="40"/>
              <w:ind w:left="165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EF90FB" w14:textId="77777777" w:rsidR="00C460C9" w:rsidRPr="003039C6" w:rsidRDefault="00E006FD" w:rsidP="003039C6">
            <w:pPr>
              <w:spacing w:before="40"/>
              <w:ind w:left="141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75998F6C" w14:textId="77777777" w:rsidR="00C460C9" w:rsidRPr="003039C6" w:rsidRDefault="00E006FD" w:rsidP="003039C6">
            <w:pPr>
              <w:spacing w:before="40"/>
              <w:ind w:left="151"/>
              <w:rPr>
                <w:color w:val="auto"/>
                <w:sz w:val="24"/>
                <w:szCs w:val="24"/>
              </w:rPr>
            </w:pPr>
            <w:r w:rsidRPr="003039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28</w:t>
            </w:r>
          </w:p>
        </w:tc>
      </w:tr>
      <w:tr w:rsidR="00EB2B6A" w:rsidRPr="00957D83" w14:paraId="3C3444BE" w14:textId="77777777" w:rsidTr="00EB2B6A">
        <w:trPr>
          <w:trHeight w:val="442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453B7" w14:textId="77777777" w:rsidR="00C460C9" w:rsidRPr="00957D83" w:rsidRDefault="00E006FD" w:rsidP="007A24C1">
            <w:pPr>
              <w:spacing w:before="4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Церковнославянский язык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86C5845" w14:textId="77777777" w:rsidR="00C460C9" w:rsidRPr="007A24C1" w:rsidRDefault="00E006FD" w:rsidP="007A24C1">
            <w:pPr>
              <w:spacing w:before="60"/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2F8CD" w14:textId="77777777" w:rsidR="00C460C9" w:rsidRPr="007A24C1" w:rsidRDefault="00E006FD" w:rsidP="007A24C1">
            <w:pPr>
              <w:spacing w:before="60"/>
              <w:ind w:left="158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E8FB0FC" w14:textId="77777777" w:rsidR="00C460C9" w:rsidRPr="007A24C1" w:rsidRDefault="00E006FD" w:rsidP="007A24C1">
            <w:pPr>
              <w:spacing w:before="60"/>
              <w:ind w:left="158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5653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D8925F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1F13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10F69D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CA3BD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80277CD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1BAF420" w14:textId="77777777" w:rsidR="00C460C9" w:rsidRPr="007A24C1" w:rsidRDefault="00E006FD" w:rsidP="007A24C1">
            <w:pPr>
              <w:spacing w:before="60"/>
              <w:ind w:left="11"/>
              <w:jc w:val="center"/>
              <w:rPr>
                <w:color w:val="auto"/>
                <w:sz w:val="20"/>
                <w:szCs w:val="20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(2)</w:t>
            </w:r>
          </w:p>
        </w:tc>
      </w:tr>
      <w:tr w:rsidR="00EB2B6A" w:rsidRPr="00957D83" w14:paraId="6102F381" w14:textId="77777777" w:rsidTr="00EB2B6A">
        <w:trPr>
          <w:trHeight w:val="639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E140D" w14:textId="77777777" w:rsidR="00C460C9" w:rsidRPr="00957D83" w:rsidRDefault="00E006FD">
            <w:pPr>
              <w:spacing w:after="2"/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Введение в Священное Писание </w:t>
            </w:r>
          </w:p>
          <w:p w14:paraId="34940732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Ветхого Завета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DE4E627" w14:textId="77777777" w:rsidR="00C460C9" w:rsidRPr="007A24C1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E299B" w14:textId="77777777" w:rsidR="00C460C9" w:rsidRPr="007A24C1" w:rsidRDefault="00E006FD">
            <w:pPr>
              <w:ind w:left="158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46EE511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69B23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E8A5F03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BD300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C8A89D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67A42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41D138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A845022" w14:textId="77777777" w:rsidR="00C460C9" w:rsidRPr="007A24C1" w:rsidRDefault="00E006FD">
            <w:pPr>
              <w:ind w:left="6"/>
              <w:jc w:val="center"/>
              <w:rPr>
                <w:color w:val="auto"/>
                <w:sz w:val="20"/>
                <w:szCs w:val="20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экзамен (1)</w:t>
            </w:r>
          </w:p>
        </w:tc>
      </w:tr>
      <w:tr w:rsidR="00EB2B6A" w:rsidRPr="00957D83" w14:paraId="69A7A7F2" w14:textId="77777777" w:rsidTr="00EB2B6A">
        <w:trPr>
          <w:trHeight w:val="660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47CD2" w14:textId="77777777" w:rsidR="00C460C9" w:rsidRPr="00957D83" w:rsidRDefault="00E006FD">
            <w:pPr>
              <w:spacing w:after="2"/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Введение в Священное Писание </w:t>
            </w:r>
          </w:p>
          <w:p w14:paraId="63755FC6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Нового Завета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8E826D1" w14:textId="77777777" w:rsidR="00C460C9" w:rsidRPr="007A24C1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5EB60" w14:textId="77777777" w:rsidR="00C460C9" w:rsidRPr="007A24C1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2C3BEB4" w14:textId="77777777" w:rsidR="00C460C9" w:rsidRPr="007A24C1" w:rsidRDefault="00E006FD">
            <w:pPr>
              <w:ind w:left="158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7F0E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661D53D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E60A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0E0E91D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D3D7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12BFB10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F4B5FD0" w14:textId="77777777" w:rsidR="00C460C9" w:rsidRPr="007A24C1" w:rsidRDefault="00E006FD">
            <w:pPr>
              <w:ind w:left="6"/>
              <w:jc w:val="center"/>
              <w:rPr>
                <w:color w:val="auto"/>
                <w:sz w:val="20"/>
                <w:szCs w:val="20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экзамен (2)</w:t>
            </w:r>
          </w:p>
        </w:tc>
      </w:tr>
      <w:tr w:rsidR="00EB2B6A" w:rsidRPr="00957D83" w14:paraId="68ADDF7E" w14:textId="77777777" w:rsidTr="00EB2B6A">
        <w:trPr>
          <w:trHeight w:val="521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2D2A4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История Христианской Церкви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BB7D4B7" w14:textId="77777777" w:rsidR="00C460C9" w:rsidRPr="007A24C1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842F9" w14:textId="77777777" w:rsidR="00C460C9" w:rsidRPr="007A24C1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8DE4A23" w14:textId="77777777" w:rsidR="00C460C9" w:rsidRPr="007A24C1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EE7F9" w14:textId="77777777" w:rsidR="00C460C9" w:rsidRPr="007A24C1" w:rsidRDefault="00E006FD">
            <w:pPr>
              <w:ind w:left="127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6A60B54" w14:textId="77777777" w:rsidR="00C460C9" w:rsidRPr="007A24C1" w:rsidRDefault="00E006FD">
            <w:pPr>
              <w:ind w:left="141"/>
              <w:rPr>
                <w:color w:val="auto"/>
                <w:sz w:val="24"/>
                <w:szCs w:val="24"/>
              </w:rPr>
            </w:pPr>
            <w:r w:rsidRPr="007A24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0D877B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1135E2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03AFD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CB3CB8F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8950A02" w14:textId="77777777" w:rsidR="00C460C9" w:rsidRPr="00CB3D09" w:rsidRDefault="00E006FD">
            <w:pPr>
              <w:ind w:left="6"/>
              <w:jc w:val="center"/>
              <w:rPr>
                <w:color w:val="auto"/>
                <w:sz w:val="20"/>
                <w:szCs w:val="20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экзамен (4)</w:t>
            </w:r>
          </w:p>
        </w:tc>
      </w:tr>
      <w:tr w:rsidR="00EB2B6A" w:rsidRPr="00957D83" w14:paraId="5C1DB2AD" w14:textId="77777777" w:rsidTr="00EB2B6A">
        <w:trPr>
          <w:trHeight w:val="442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3CCC5" w14:textId="77777777" w:rsidR="00C460C9" w:rsidRPr="00957D83" w:rsidRDefault="00E006FD" w:rsidP="00CB3D09">
            <w:pPr>
              <w:spacing w:before="6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Введение в </w:t>
            </w:r>
            <w:proofErr w:type="spellStart"/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литургику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CB3A644" w14:textId="77777777" w:rsidR="00C460C9" w:rsidRPr="00CB3D09" w:rsidRDefault="00E006FD" w:rsidP="00CB3D09">
            <w:pPr>
              <w:spacing w:before="60"/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E4C8E" w14:textId="77777777" w:rsidR="00C460C9" w:rsidRPr="00CB3D09" w:rsidRDefault="00C460C9" w:rsidP="00CB3D09">
            <w:pPr>
              <w:spacing w:before="60"/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0CBB2DC" w14:textId="77777777" w:rsidR="00C460C9" w:rsidRPr="00CB3D09" w:rsidRDefault="00C460C9" w:rsidP="00CB3D09">
            <w:pPr>
              <w:spacing w:before="60"/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98282" w14:textId="77777777" w:rsidR="00C460C9" w:rsidRPr="00CB3D09" w:rsidRDefault="00E006FD" w:rsidP="00CB3D09">
            <w:pPr>
              <w:spacing w:before="60"/>
              <w:ind w:left="127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9306DDF" w14:textId="77777777" w:rsidR="00C460C9" w:rsidRPr="00CB3D09" w:rsidRDefault="00E006FD" w:rsidP="00CB3D09">
            <w:pPr>
              <w:spacing w:before="60"/>
              <w:ind w:left="141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3EA24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56A3C46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71110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9765F2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D2DAB9D" w14:textId="77777777" w:rsidR="00C460C9" w:rsidRPr="00CB3D09" w:rsidRDefault="00E006FD" w:rsidP="00CB3D09">
            <w:pPr>
              <w:spacing w:before="60"/>
              <w:ind w:left="6"/>
              <w:jc w:val="center"/>
              <w:rPr>
                <w:color w:val="auto"/>
                <w:sz w:val="20"/>
                <w:szCs w:val="20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экзамен (4)</w:t>
            </w:r>
          </w:p>
        </w:tc>
      </w:tr>
      <w:tr w:rsidR="00EB2B6A" w:rsidRPr="00957D83" w14:paraId="5C922545" w14:textId="77777777" w:rsidTr="00EB2B6A">
        <w:trPr>
          <w:trHeight w:val="638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A5C6E70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Введение в догматическое богословие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705A57D" w14:textId="77777777" w:rsidR="00C460C9" w:rsidRPr="00CB3D09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AA8E58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2388F5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49E150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355B0C0" w14:textId="77777777" w:rsidR="00C460C9" w:rsidRPr="00CB3D09" w:rsidRDefault="00E006FD">
            <w:pPr>
              <w:ind w:left="141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A84CD" w14:textId="77777777" w:rsidR="00C460C9" w:rsidRPr="00CB3D09" w:rsidRDefault="00E006FD">
            <w:pPr>
              <w:ind w:left="134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75782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38F352E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7F7E45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C0024D6" w14:textId="77777777" w:rsidR="00C460C9" w:rsidRPr="00957D83" w:rsidRDefault="00E006FD">
            <w:pPr>
              <w:ind w:left="106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</w:rPr>
              <w:t>экзамен (4, 5)</w:t>
            </w:r>
          </w:p>
        </w:tc>
      </w:tr>
      <w:tr w:rsidR="00EB2B6A" w:rsidRPr="00957D83" w14:paraId="19DDB5AE" w14:textId="77777777" w:rsidTr="00EB2B6A">
        <w:trPr>
          <w:trHeight w:val="638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DACA7E6" w14:textId="77777777" w:rsidR="00C460C9" w:rsidRPr="00957D83" w:rsidRDefault="00E006FD">
            <w:pPr>
              <w:spacing w:after="2"/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История Русской Православной </w:t>
            </w:r>
          </w:p>
          <w:p w14:paraId="13B2089C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Церкви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0010B6F" w14:textId="77777777" w:rsidR="00C460C9" w:rsidRPr="00CB3D09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3207518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38F667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751C1B5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811300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29D19" w14:textId="77777777" w:rsidR="00C460C9" w:rsidRPr="00CB3D09" w:rsidRDefault="00E006FD">
            <w:pPr>
              <w:ind w:left="134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511A778" w14:textId="77777777" w:rsidR="00C460C9" w:rsidRPr="00CB3D09" w:rsidRDefault="00E006FD">
            <w:pPr>
              <w:ind w:left="165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5262D7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0A6871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F98F437" w14:textId="77777777" w:rsidR="00C460C9" w:rsidRPr="00CB3D09" w:rsidRDefault="00E006FD">
            <w:pPr>
              <w:ind w:left="6"/>
              <w:jc w:val="center"/>
              <w:rPr>
                <w:color w:val="auto"/>
                <w:sz w:val="20"/>
                <w:szCs w:val="20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экзамен (6)</w:t>
            </w:r>
          </w:p>
        </w:tc>
      </w:tr>
      <w:tr w:rsidR="00EB2B6A" w:rsidRPr="00957D83" w14:paraId="3CFC8A3F" w14:textId="77777777" w:rsidTr="00EB2B6A">
        <w:trPr>
          <w:trHeight w:val="617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8390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Нравственное богословие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1B723B9" w14:textId="77777777" w:rsidR="00C460C9" w:rsidRPr="00CB3D09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9E24614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8A726E2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8BA017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A897316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6110003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53A57F2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CA520" w14:textId="77777777" w:rsidR="00C460C9" w:rsidRPr="00CB3D09" w:rsidRDefault="00E006FD">
            <w:pPr>
              <w:ind w:left="141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96777AC" w14:textId="77777777" w:rsidR="00C460C9" w:rsidRPr="00CB3D09" w:rsidRDefault="00E006FD">
            <w:pPr>
              <w:ind w:left="151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166BA0E" w14:textId="77777777" w:rsidR="00C460C9" w:rsidRPr="00CB3D09" w:rsidRDefault="00E006FD">
            <w:pPr>
              <w:ind w:left="6"/>
              <w:jc w:val="center"/>
              <w:rPr>
                <w:color w:val="auto"/>
                <w:sz w:val="20"/>
                <w:szCs w:val="20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экзамен (8)</w:t>
            </w:r>
          </w:p>
        </w:tc>
      </w:tr>
      <w:tr w:rsidR="00EB2B6A" w:rsidRPr="00957D83" w14:paraId="087ED9D8" w14:textId="77777777" w:rsidTr="00EB2B6A">
        <w:trPr>
          <w:trHeight w:val="617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6096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Богословие иконы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9964232" w14:textId="77777777" w:rsidR="00C460C9" w:rsidRPr="00CB3D09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4763AA0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6B3EA63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F339EC5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A5EDE5B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4852D64" w14:textId="77777777" w:rsidR="00C460C9" w:rsidRPr="00CB3D09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42B1120" w14:textId="77777777" w:rsidR="00C460C9" w:rsidRPr="00CB3D09" w:rsidRDefault="00E006FD">
            <w:pPr>
              <w:ind w:left="165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CAA28" w14:textId="77777777" w:rsidR="00C460C9" w:rsidRPr="00CB3D09" w:rsidRDefault="00E006FD">
            <w:pPr>
              <w:ind w:left="141"/>
              <w:rPr>
                <w:color w:val="auto"/>
                <w:sz w:val="24"/>
                <w:szCs w:val="24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958767B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1C61E22" w14:textId="77777777" w:rsidR="00C460C9" w:rsidRPr="00CB3D09" w:rsidRDefault="00E006FD">
            <w:pPr>
              <w:ind w:left="7"/>
              <w:jc w:val="center"/>
              <w:rPr>
                <w:color w:val="auto"/>
                <w:sz w:val="20"/>
                <w:szCs w:val="20"/>
              </w:rPr>
            </w:pPr>
            <w:r w:rsidRPr="00CB3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(6,7)</w:t>
            </w:r>
          </w:p>
        </w:tc>
      </w:tr>
      <w:tr w:rsidR="00EB2B6A" w:rsidRPr="00957D83" w14:paraId="15CAE0DA" w14:textId="77777777" w:rsidTr="00EB2B6A">
        <w:trPr>
          <w:trHeight w:val="418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7DEA2" w14:textId="77777777" w:rsidR="00C460C9" w:rsidRPr="00957D83" w:rsidRDefault="00E006FD" w:rsidP="00EB2B6A">
            <w:pPr>
              <w:spacing w:before="60"/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lastRenderedPageBreak/>
              <w:t>Промежуточная аттестация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2A491F0" w14:textId="77777777" w:rsidR="00C460C9" w:rsidRPr="00EB2B6A" w:rsidRDefault="00E006FD" w:rsidP="00EB2B6A">
            <w:pPr>
              <w:spacing w:before="60"/>
              <w:ind w:left="8"/>
              <w:jc w:val="center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7FA104" w14:textId="77777777" w:rsidR="00C460C9" w:rsidRPr="00EB2B6A" w:rsidRDefault="00E006FD" w:rsidP="00EB2B6A">
            <w:pPr>
              <w:spacing w:before="60"/>
              <w:ind w:left="151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15107D1" w14:textId="77777777" w:rsidR="00C460C9" w:rsidRPr="00EB2B6A" w:rsidRDefault="00E006FD" w:rsidP="00EB2B6A">
            <w:pPr>
              <w:spacing w:before="60"/>
              <w:ind w:left="151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5D64E" w14:textId="77777777" w:rsidR="00C460C9" w:rsidRPr="00EB2B6A" w:rsidRDefault="00E006FD" w:rsidP="00EB2B6A">
            <w:pPr>
              <w:spacing w:before="60"/>
              <w:ind w:left="120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11B786F" w14:textId="77777777" w:rsidR="00C460C9" w:rsidRPr="00EB2B6A" w:rsidRDefault="00E006FD" w:rsidP="00EB2B6A">
            <w:pPr>
              <w:spacing w:before="60"/>
              <w:ind w:left="134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E7E4D0" w14:textId="77777777" w:rsidR="00C460C9" w:rsidRPr="00EB2B6A" w:rsidRDefault="00E006FD" w:rsidP="00EB2B6A">
            <w:pPr>
              <w:spacing w:before="60"/>
              <w:ind w:left="127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7C41B2A9" w14:textId="77777777" w:rsidR="00C460C9" w:rsidRPr="00EB2B6A" w:rsidRDefault="00E006FD" w:rsidP="00EB2B6A">
            <w:pPr>
              <w:spacing w:before="60"/>
              <w:ind w:left="158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700473" w14:textId="77777777" w:rsidR="00C460C9" w:rsidRPr="00EB2B6A" w:rsidRDefault="00E006FD" w:rsidP="00EB2B6A">
            <w:pPr>
              <w:spacing w:before="60"/>
              <w:ind w:left="134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767AC89" w14:textId="77777777" w:rsidR="00C460C9" w:rsidRPr="00EB2B6A" w:rsidRDefault="00E006FD" w:rsidP="00EB2B6A">
            <w:pPr>
              <w:spacing w:before="60"/>
              <w:ind w:left="144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2F52C7E1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EB2B6A" w:rsidRPr="00957D83" w14:paraId="2F5B450E" w14:textId="77777777" w:rsidTr="00EB2B6A">
        <w:trPr>
          <w:trHeight w:val="406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320C411" w14:textId="77777777" w:rsidR="00C460C9" w:rsidRPr="00EB2B6A" w:rsidRDefault="00E006FD" w:rsidP="00EB2B6A">
            <w:pPr>
              <w:spacing w:before="60"/>
              <w:ind w:left="2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ЦИКЛ "Практики"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3B0E94D8" w14:textId="77777777" w:rsidR="00C460C9" w:rsidRPr="00EB2B6A" w:rsidRDefault="00E006FD" w:rsidP="00EB2B6A">
            <w:pPr>
              <w:spacing w:before="60"/>
              <w:ind w:left="177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971060D" w14:textId="77777777" w:rsidR="00C460C9" w:rsidRPr="00EB2B6A" w:rsidRDefault="00E006FD" w:rsidP="00EB2B6A">
            <w:pPr>
              <w:spacing w:before="60"/>
              <w:ind w:left="96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4001E38F" w14:textId="77777777" w:rsidR="00C460C9" w:rsidRPr="00EB2B6A" w:rsidRDefault="00E006FD" w:rsidP="00EB2B6A">
            <w:pPr>
              <w:spacing w:before="60"/>
              <w:ind w:left="96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280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383BFB0" w14:textId="77777777" w:rsidR="00C460C9" w:rsidRPr="00EB2B6A" w:rsidRDefault="00E006FD" w:rsidP="00EB2B6A">
            <w:pPr>
              <w:spacing w:before="60"/>
              <w:ind w:left="64"/>
              <w:jc w:val="both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105D9B82" w14:textId="77777777" w:rsidR="00C460C9" w:rsidRPr="00EB2B6A" w:rsidRDefault="00E006FD" w:rsidP="00EB2B6A">
            <w:pPr>
              <w:spacing w:before="60"/>
              <w:ind w:left="79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288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2237229" w14:textId="77777777" w:rsidR="00C460C9" w:rsidRPr="00EB2B6A" w:rsidRDefault="00E006FD" w:rsidP="00EB2B6A">
            <w:pPr>
              <w:spacing w:before="60"/>
              <w:ind w:left="72"/>
              <w:jc w:val="both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54DF87FA" w14:textId="77777777" w:rsidR="00C460C9" w:rsidRPr="00EB2B6A" w:rsidRDefault="00E006FD" w:rsidP="00EB2B6A">
            <w:pPr>
              <w:spacing w:before="60"/>
              <w:ind w:left="103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288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E70700B" w14:textId="77777777" w:rsidR="00C460C9" w:rsidRPr="00EB2B6A" w:rsidRDefault="00E006FD" w:rsidP="00EB2B6A">
            <w:pPr>
              <w:spacing w:before="60"/>
              <w:ind w:left="79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5A8710E3" w14:textId="77777777" w:rsidR="00C460C9" w:rsidRPr="00EB2B6A" w:rsidRDefault="00E006FD" w:rsidP="00EB2B6A">
            <w:pPr>
              <w:spacing w:before="60"/>
              <w:ind w:left="88"/>
              <w:rPr>
                <w:color w:val="auto"/>
                <w:sz w:val="24"/>
                <w:szCs w:val="24"/>
              </w:rPr>
            </w:pPr>
            <w:r w:rsidRPr="00EB2B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0A9FCBD4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EB2B6A" w:rsidRPr="00957D83" w14:paraId="29ECA6B1" w14:textId="77777777" w:rsidTr="00EB2B6A">
        <w:trPr>
          <w:trHeight w:val="406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4F709" w14:textId="77777777" w:rsidR="00C460C9" w:rsidRPr="00957D83" w:rsidRDefault="00E006FD" w:rsidP="00026E56">
            <w:pPr>
              <w:spacing w:before="60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Учебная практика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1360304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1072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E75C4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B98945B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02AB9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AF3BDE5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8C6FE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886DF15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8F62E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13791C7A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112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8463F07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EB2B6A" w:rsidRPr="00957D83" w14:paraId="0D589AA3" w14:textId="77777777" w:rsidTr="00EB2B6A">
        <w:trPr>
          <w:trHeight w:val="406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C3A226" w14:textId="77777777" w:rsidR="00C460C9" w:rsidRPr="00026E56" w:rsidRDefault="00E006FD" w:rsidP="00026E56">
            <w:pPr>
              <w:spacing w:before="60"/>
              <w:ind w:left="2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Музейная практика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4A308171" w14:textId="77777777" w:rsidR="00C460C9" w:rsidRPr="00026E56" w:rsidRDefault="00E006FD" w:rsidP="00026E56">
            <w:pPr>
              <w:spacing w:before="60"/>
              <w:ind w:left="8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E2ACC9" w14:textId="77777777" w:rsidR="00C460C9" w:rsidRPr="00026E56" w:rsidRDefault="00E006FD" w:rsidP="00026E56">
            <w:pPr>
              <w:spacing w:before="60"/>
              <w:ind w:left="151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300B619A" w14:textId="77777777" w:rsidR="00C460C9" w:rsidRPr="00026E56" w:rsidRDefault="00E006FD" w:rsidP="00026E56">
            <w:pPr>
              <w:spacing w:before="60"/>
              <w:ind w:left="151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C2ED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4B8D6BB5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69DFCA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77BB0479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789B8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225B4A1D" w14:textId="77777777" w:rsidR="00C460C9" w:rsidRPr="00957D83" w:rsidRDefault="00C460C9">
            <w:pPr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336EE17" w14:textId="77777777" w:rsidR="00C460C9" w:rsidRPr="00026E56" w:rsidRDefault="00E006FD" w:rsidP="00026E56">
            <w:pPr>
              <w:jc w:val="center"/>
              <w:rPr>
                <w:color w:val="auto"/>
                <w:sz w:val="20"/>
                <w:szCs w:val="20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(2)</w:t>
            </w:r>
          </w:p>
        </w:tc>
      </w:tr>
      <w:tr w:rsidR="00EB2B6A" w:rsidRPr="00957D83" w14:paraId="6510F994" w14:textId="77777777" w:rsidTr="00EB2B6A">
        <w:trPr>
          <w:trHeight w:val="454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10E1F" w14:textId="77777777" w:rsidR="00C460C9" w:rsidRPr="00026E56" w:rsidRDefault="00E006FD" w:rsidP="00026E56">
            <w:pPr>
              <w:spacing w:before="60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Учебно-творческая практика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3F789DD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0AB85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F70C4B1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676B1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8744D92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0E21C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87F209F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31C14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828D41A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15DC30F" w14:textId="77777777" w:rsidR="00C460C9" w:rsidRPr="00026E56" w:rsidRDefault="00E006FD" w:rsidP="00026E56">
            <w:pPr>
              <w:jc w:val="center"/>
              <w:rPr>
                <w:color w:val="auto"/>
                <w:sz w:val="20"/>
                <w:szCs w:val="20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(2,4,6,8)</w:t>
            </w:r>
          </w:p>
        </w:tc>
      </w:tr>
      <w:tr w:rsidR="00EB2B6A" w:rsidRPr="00957D83" w14:paraId="7A17C824" w14:textId="77777777" w:rsidTr="00EB2B6A">
        <w:trPr>
          <w:trHeight w:val="511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38884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Производственная практика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4D9236B" w14:textId="77777777" w:rsidR="00C460C9" w:rsidRPr="00026E56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748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09631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7FE92DE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529EA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A35B2A0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27BF1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529A1E6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160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A3C2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37B33F2" w14:textId="77777777" w:rsidR="00C460C9" w:rsidRPr="00026E56" w:rsidRDefault="00E006FD" w:rsidP="00026E56">
            <w:pPr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884CF76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EB2B6A" w:rsidRPr="00957D83" w14:paraId="7A1B5E54" w14:textId="77777777" w:rsidTr="00EB2B6A">
        <w:trPr>
          <w:trHeight w:val="384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D660AF4" w14:textId="77777777" w:rsidR="00C460C9" w:rsidRPr="00957D83" w:rsidRDefault="00E006FD" w:rsidP="00026E56">
            <w:pPr>
              <w:spacing w:before="60"/>
              <w:rPr>
                <w:color w:val="auto"/>
              </w:rPr>
            </w:pPr>
            <w:proofErr w:type="spellStart"/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Копийная</w:t>
            </w:r>
            <w:proofErr w:type="spellEnd"/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практика (недели)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BF38D6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8F44FDF" w14:textId="77777777" w:rsidR="00C460C9" w:rsidRPr="00026E56" w:rsidRDefault="00C460C9" w:rsidP="00026E56">
            <w:pPr>
              <w:spacing w:before="60"/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A8E797" w14:textId="77777777" w:rsidR="00C460C9" w:rsidRPr="00026E56" w:rsidRDefault="00C460C9" w:rsidP="00026E56">
            <w:pPr>
              <w:spacing w:before="60"/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DC973EE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7156D6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B1D46BB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2F387E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7971B54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B00528A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66B36A0" w14:textId="77777777" w:rsidR="00C460C9" w:rsidRPr="00026E56" w:rsidRDefault="00026E56" w:rsidP="00026E56">
            <w:pPr>
              <w:spacing w:before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(4,6</w:t>
            </w:r>
            <w:r w:rsidR="00E006FD" w:rsidRPr="00026E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B2B6A" w:rsidRPr="00957D83" w14:paraId="50BFE2E4" w14:textId="77777777" w:rsidTr="00EB2B6A">
        <w:trPr>
          <w:trHeight w:val="394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FEC44A" w14:textId="77777777" w:rsidR="00C460C9" w:rsidRPr="00957D83" w:rsidRDefault="00E006FD" w:rsidP="00026E56">
            <w:pPr>
              <w:spacing w:before="60"/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Богослужебная практика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BD0373" w14:textId="77777777" w:rsidR="00C460C9" w:rsidRPr="00026E56" w:rsidRDefault="00E006FD" w:rsidP="00026E56">
            <w:pPr>
              <w:spacing w:before="60"/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3A584D" w14:textId="77777777" w:rsidR="00C460C9" w:rsidRPr="00026E56" w:rsidRDefault="00C460C9" w:rsidP="00026E56">
            <w:pPr>
              <w:spacing w:before="60"/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55A4FD2" w14:textId="77777777" w:rsidR="00C460C9" w:rsidRPr="00026E56" w:rsidRDefault="00026E56" w:rsidP="00026E56">
            <w:pPr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06FD"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4B520EE" w14:textId="77777777" w:rsidR="00C460C9" w:rsidRPr="00026E56" w:rsidRDefault="00C460C9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3BD04D4" w14:textId="77777777" w:rsidR="00C460C9" w:rsidRPr="00026E56" w:rsidRDefault="00E006FD" w:rsidP="00026E56">
            <w:pPr>
              <w:spacing w:before="60"/>
              <w:ind w:left="86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56F25F7" w14:textId="77777777" w:rsidR="00C460C9" w:rsidRPr="00026E56" w:rsidRDefault="00C460C9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4102C40" w14:textId="77777777" w:rsidR="00C460C9" w:rsidRPr="00026E56" w:rsidRDefault="00E006FD" w:rsidP="00026E56">
            <w:pPr>
              <w:spacing w:before="60"/>
              <w:ind w:left="110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B7E83F1" w14:textId="77777777" w:rsidR="00C460C9" w:rsidRPr="00026E56" w:rsidRDefault="00C460C9" w:rsidP="00026E56">
            <w:pPr>
              <w:spacing w:before="6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F989596" w14:textId="77777777" w:rsidR="00C460C9" w:rsidRPr="00026E56" w:rsidRDefault="00E006FD" w:rsidP="00026E56">
            <w:pPr>
              <w:spacing w:before="60"/>
              <w:ind w:left="96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BAF5796" w14:textId="77777777" w:rsidR="00C460C9" w:rsidRPr="00026E56" w:rsidRDefault="00E006FD" w:rsidP="00026E56">
            <w:pPr>
              <w:spacing w:before="60"/>
              <w:jc w:val="center"/>
              <w:rPr>
                <w:color w:val="auto"/>
                <w:sz w:val="20"/>
                <w:szCs w:val="20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(2,4,6,8)</w:t>
            </w:r>
          </w:p>
        </w:tc>
      </w:tr>
      <w:tr w:rsidR="00EB2B6A" w:rsidRPr="00957D83" w14:paraId="1035E594" w14:textId="77777777" w:rsidTr="00EB2B6A">
        <w:trPr>
          <w:trHeight w:val="511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03704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>Преддипломная практика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7FB8DC4" w14:textId="77777777" w:rsidR="00C460C9" w:rsidRPr="00026E56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87A4EAC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7291EB7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F8BFA44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80CEDDA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30D944B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AFEE1C1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F278128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9929F6A" w14:textId="77777777" w:rsidR="00C460C9" w:rsidRPr="00026E56" w:rsidRDefault="00E006FD">
            <w:pPr>
              <w:ind w:left="151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8FA9514" w14:textId="77777777" w:rsidR="00C460C9" w:rsidRPr="00026E56" w:rsidRDefault="00E006FD" w:rsidP="00026E56">
            <w:pPr>
              <w:jc w:val="center"/>
              <w:rPr>
                <w:color w:val="auto"/>
                <w:sz w:val="20"/>
                <w:szCs w:val="20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зачет (8)</w:t>
            </w:r>
          </w:p>
        </w:tc>
      </w:tr>
      <w:tr w:rsidR="00EB2B6A" w:rsidRPr="00957D83" w14:paraId="399F18A5" w14:textId="77777777" w:rsidTr="00EB2B6A">
        <w:trPr>
          <w:trHeight w:val="545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EB512EA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ЦИКЛ "Итоговая аттестация"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  <w:vAlign w:val="center"/>
          </w:tcPr>
          <w:p w14:paraId="03A38509" w14:textId="77777777" w:rsidR="00C460C9" w:rsidRPr="00026E56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3335EA5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54C2B881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bottom"/>
          </w:tcPr>
          <w:p w14:paraId="4D2D2187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576C0AC3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6E5C90F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185F25B5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53661C1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  <w:vAlign w:val="center"/>
          </w:tcPr>
          <w:p w14:paraId="6250EA26" w14:textId="77777777" w:rsidR="00C460C9" w:rsidRPr="00026E56" w:rsidRDefault="00E006FD">
            <w:pPr>
              <w:ind w:left="151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A6A6A6"/>
          </w:tcPr>
          <w:p w14:paraId="5533A71E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EB2B6A" w:rsidRPr="00957D83" w14:paraId="7A2B6599" w14:textId="77777777" w:rsidTr="00EB2B6A">
        <w:trPr>
          <w:trHeight w:val="1190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13740" w14:textId="77777777" w:rsidR="00C460C9" w:rsidRPr="00957D83" w:rsidRDefault="00E006FD">
            <w:pPr>
              <w:ind w:left="2"/>
              <w:rPr>
                <w:color w:val="auto"/>
              </w:rPr>
            </w:pPr>
            <w:r w:rsidRPr="00957D8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Подготовка к защите и защита выпускной квалификационной работы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3316CC4" w14:textId="77777777" w:rsidR="00C460C9" w:rsidRPr="00026E56" w:rsidRDefault="00E006FD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A265EDD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121EF2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3A21DF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3260DF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7BB2467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7051A6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CF8F2B2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58362A5" w14:textId="77777777" w:rsidR="00C460C9" w:rsidRPr="00026E56" w:rsidRDefault="00E006FD">
            <w:pPr>
              <w:ind w:left="151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C6C19ED" w14:textId="77777777" w:rsidR="00C460C9" w:rsidRPr="00957D83" w:rsidRDefault="00C460C9">
            <w:pPr>
              <w:rPr>
                <w:color w:val="auto"/>
              </w:rPr>
            </w:pPr>
          </w:p>
        </w:tc>
      </w:tr>
      <w:tr w:rsidR="00EB2B6A" w:rsidRPr="00026E56" w14:paraId="7EAB8E5B" w14:textId="77777777" w:rsidTr="00CA12C1">
        <w:trPr>
          <w:trHeight w:val="504"/>
        </w:trPr>
        <w:tc>
          <w:tcPr>
            <w:tcW w:w="37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FF"/>
          </w:tcPr>
          <w:p w14:paraId="6DE589E0" w14:textId="77777777" w:rsidR="00C460C9" w:rsidRPr="00026E56" w:rsidRDefault="00E006FD">
            <w:pPr>
              <w:ind w:left="10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9E75AC7" w14:textId="77777777" w:rsidR="00C460C9" w:rsidRPr="00026E56" w:rsidRDefault="00E006FD" w:rsidP="00026E56">
            <w:pPr>
              <w:spacing w:before="60"/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6080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B923645" w14:textId="77777777" w:rsidR="00C460C9" w:rsidRPr="00026E56" w:rsidRDefault="00E006FD" w:rsidP="00026E56">
            <w:pPr>
              <w:spacing w:before="60"/>
              <w:ind w:left="103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680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338D4D4" w14:textId="77777777" w:rsidR="00C460C9" w:rsidRPr="00026E56" w:rsidRDefault="00E006FD" w:rsidP="00026E56">
            <w:pPr>
              <w:spacing w:before="60"/>
              <w:ind w:left="103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840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64981BD" w14:textId="77777777" w:rsidR="00C460C9" w:rsidRPr="00026E56" w:rsidRDefault="00E006FD" w:rsidP="00026E56">
            <w:pPr>
              <w:spacing w:before="60"/>
              <w:ind w:left="72"/>
              <w:jc w:val="both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680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D02F664" w14:textId="77777777" w:rsidR="00C460C9" w:rsidRPr="00026E56" w:rsidRDefault="00E006FD" w:rsidP="00026E56">
            <w:pPr>
              <w:spacing w:before="60"/>
              <w:ind w:left="86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840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5B34627" w14:textId="77777777" w:rsidR="00C460C9" w:rsidRPr="00026E56" w:rsidRDefault="00E006FD" w:rsidP="00026E56">
            <w:pPr>
              <w:spacing w:before="60"/>
              <w:ind w:left="79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680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9970841" w14:textId="77777777" w:rsidR="00C460C9" w:rsidRPr="00026E56" w:rsidRDefault="00E006FD" w:rsidP="00026E56">
            <w:pPr>
              <w:spacing w:before="60"/>
              <w:ind w:left="110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2248765" w14:textId="77777777" w:rsidR="00C460C9" w:rsidRPr="00026E56" w:rsidRDefault="00E006FD" w:rsidP="00026E56">
            <w:pPr>
              <w:spacing w:before="60"/>
              <w:ind w:left="86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680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E6B091B" w14:textId="77777777" w:rsidR="00C460C9" w:rsidRPr="00026E56" w:rsidRDefault="00E006FD" w:rsidP="00026E56">
            <w:pPr>
              <w:spacing w:before="60"/>
              <w:ind w:left="96"/>
              <w:rPr>
                <w:color w:val="auto"/>
                <w:sz w:val="24"/>
                <w:szCs w:val="24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840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491B5D" w14:textId="77777777" w:rsidR="00C460C9" w:rsidRPr="00026E56" w:rsidRDefault="00C460C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16813584" w14:textId="77777777" w:rsidR="00E006FD" w:rsidRPr="00026E56" w:rsidRDefault="00E006FD">
      <w:pPr>
        <w:rPr>
          <w:color w:val="auto"/>
          <w:sz w:val="24"/>
          <w:szCs w:val="24"/>
        </w:rPr>
      </w:pPr>
    </w:p>
    <w:sectPr w:rsidR="00E006FD" w:rsidRPr="00026E56" w:rsidSect="00D812F6">
      <w:pgSz w:w="11906" w:h="16838"/>
      <w:pgMar w:top="709" w:right="388" w:bottom="1097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C9"/>
    <w:rsid w:val="00026E56"/>
    <w:rsid w:val="002D713E"/>
    <w:rsid w:val="003039C6"/>
    <w:rsid w:val="00313DCC"/>
    <w:rsid w:val="00332D06"/>
    <w:rsid w:val="00333B80"/>
    <w:rsid w:val="00354B6A"/>
    <w:rsid w:val="004128CB"/>
    <w:rsid w:val="004B43B7"/>
    <w:rsid w:val="004B7B9A"/>
    <w:rsid w:val="00786FBE"/>
    <w:rsid w:val="007A24C1"/>
    <w:rsid w:val="00957D83"/>
    <w:rsid w:val="009C6B23"/>
    <w:rsid w:val="00AC3155"/>
    <w:rsid w:val="00C460C9"/>
    <w:rsid w:val="00CA12C1"/>
    <w:rsid w:val="00CB3D09"/>
    <w:rsid w:val="00D812F6"/>
    <w:rsid w:val="00E006FD"/>
    <w:rsid w:val="00E24B14"/>
    <w:rsid w:val="00EB2B6A"/>
    <w:rsid w:val="00F01A0E"/>
    <w:rsid w:val="00F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F214"/>
  <w15:docId w15:val="{4D26ECF7-15E5-4B62-93D1-E00C5B12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Modesty</cp:lastModifiedBy>
  <cp:revision>15</cp:revision>
  <dcterms:created xsi:type="dcterms:W3CDTF">2023-12-12T10:47:00Z</dcterms:created>
  <dcterms:modified xsi:type="dcterms:W3CDTF">2025-02-21T06:06:00Z</dcterms:modified>
</cp:coreProperties>
</file>