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DA4" w:rsidRPr="003F6520" w:rsidRDefault="00800DA4" w:rsidP="003F6520">
      <w:pPr>
        <w:pStyle w:val="a4"/>
        <w:numPr>
          <w:ilvl w:val="0"/>
          <w:numId w:val="2"/>
        </w:numPr>
        <w:spacing w:after="0"/>
        <w:jc w:val="right"/>
        <w:rPr>
          <w:rFonts w:ascii="Times New Roman" w:hAnsi="Times New Roman"/>
          <w:sz w:val="24"/>
          <w:szCs w:val="24"/>
        </w:rPr>
      </w:pPr>
      <w:r w:rsidRPr="003F6520">
        <w:rPr>
          <w:rFonts w:ascii="Times New Roman" w:hAnsi="Times New Roman"/>
          <w:sz w:val="24"/>
          <w:szCs w:val="24"/>
        </w:rPr>
        <w:t>УТВЕРЖДАЮ</w:t>
      </w:r>
    </w:p>
    <w:p w:rsidR="00800DA4" w:rsidRPr="00B35968" w:rsidRDefault="00800DA4" w:rsidP="00B3596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35968">
        <w:rPr>
          <w:rFonts w:ascii="Times New Roman" w:hAnsi="Times New Roman"/>
          <w:sz w:val="24"/>
          <w:szCs w:val="24"/>
        </w:rPr>
        <w:t>Зав</w:t>
      </w:r>
      <w:r>
        <w:rPr>
          <w:rFonts w:ascii="Times New Roman" w:hAnsi="Times New Roman"/>
          <w:sz w:val="24"/>
          <w:szCs w:val="24"/>
        </w:rPr>
        <w:t>.</w:t>
      </w:r>
      <w:r w:rsidRPr="00B359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регентским отделением </w:t>
      </w:r>
    </w:p>
    <w:p w:rsidR="00800DA4" w:rsidRPr="00B35968" w:rsidRDefault="00800DA4" w:rsidP="00B3596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О.В. Ануфриева</w:t>
      </w:r>
    </w:p>
    <w:p w:rsidR="00800DA4" w:rsidRPr="00B35968" w:rsidRDefault="00800DA4" w:rsidP="00B3596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35968">
        <w:rPr>
          <w:rFonts w:ascii="Times New Roman" w:hAnsi="Times New Roman"/>
          <w:sz w:val="24"/>
          <w:szCs w:val="24"/>
        </w:rPr>
        <w:t>«____</w:t>
      </w:r>
      <w:proofErr w:type="gramStart"/>
      <w:r w:rsidRPr="00B35968">
        <w:rPr>
          <w:rFonts w:ascii="Times New Roman" w:hAnsi="Times New Roman"/>
          <w:sz w:val="24"/>
          <w:szCs w:val="24"/>
        </w:rPr>
        <w:t>_»_</w:t>
      </w:r>
      <w:proofErr w:type="gramEnd"/>
      <w:r w:rsidRPr="00B35968">
        <w:rPr>
          <w:rFonts w:ascii="Times New Roman" w:hAnsi="Times New Roman"/>
          <w:sz w:val="24"/>
          <w:szCs w:val="24"/>
        </w:rPr>
        <w:t xml:space="preserve">__________________2020г. </w:t>
      </w:r>
    </w:p>
    <w:p w:rsidR="00800DA4" w:rsidRPr="00B35968" w:rsidRDefault="00800DA4" w:rsidP="00B3596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35968">
        <w:rPr>
          <w:rFonts w:ascii="Times New Roman" w:hAnsi="Times New Roman"/>
          <w:sz w:val="24"/>
          <w:szCs w:val="24"/>
        </w:rPr>
        <w:t>ИНДИВИДУАЛЬНЫЙ ПЛАН</w:t>
      </w:r>
    </w:p>
    <w:p w:rsidR="00800DA4" w:rsidRPr="00B35968" w:rsidRDefault="00800DA4" w:rsidP="00B3596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35968">
        <w:rPr>
          <w:rFonts w:ascii="Times New Roman" w:hAnsi="Times New Roman"/>
          <w:sz w:val="24"/>
          <w:szCs w:val="24"/>
        </w:rPr>
        <w:t>дистанционного обучения</w:t>
      </w:r>
    </w:p>
    <w:p w:rsidR="00800DA4" w:rsidRPr="00B35968" w:rsidRDefault="00800DA4" w:rsidP="00B3596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студентов Регентского о</w:t>
      </w:r>
      <w:r w:rsidRPr="00B35968">
        <w:rPr>
          <w:rFonts w:ascii="Times New Roman" w:hAnsi="Times New Roman"/>
          <w:sz w:val="24"/>
          <w:szCs w:val="24"/>
        </w:rPr>
        <w:t>тделения</w:t>
      </w:r>
      <w:r>
        <w:rPr>
          <w:rFonts w:ascii="Times New Roman" w:hAnsi="Times New Roman"/>
          <w:sz w:val="24"/>
          <w:szCs w:val="24"/>
        </w:rPr>
        <w:t xml:space="preserve"> (очная форма обучения)</w:t>
      </w:r>
    </w:p>
    <w:p w:rsidR="00800DA4" w:rsidRPr="00B35968" w:rsidRDefault="00800DA4" w:rsidP="00B3596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0DA4" w:rsidRPr="00B35968" w:rsidRDefault="00800DA4" w:rsidP="00B3596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B35968">
        <w:rPr>
          <w:rFonts w:ascii="Times New Roman" w:hAnsi="Times New Roman"/>
          <w:sz w:val="24"/>
          <w:szCs w:val="24"/>
        </w:rPr>
        <w:t>Дисциплина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F11B9D" w:rsidRPr="00F11B9D">
        <w:rPr>
          <w:rFonts w:ascii="Times New Roman" w:hAnsi="Times New Roman"/>
          <w:b/>
          <w:sz w:val="24"/>
          <w:szCs w:val="24"/>
        </w:rPr>
        <w:t>Литургика</w:t>
      </w:r>
      <w:proofErr w:type="spellEnd"/>
      <w:proofErr w:type="gramEnd"/>
    </w:p>
    <w:p w:rsidR="00800DA4" w:rsidRPr="00B35968" w:rsidRDefault="00800DA4" w:rsidP="00B35968">
      <w:pPr>
        <w:spacing w:after="0"/>
        <w:rPr>
          <w:rFonts w:ascii="Times New Roman" w:hAnsi="Times New Roman"/>
          <w:sz w:val="24"/>
          <w:szCs w:val="24"/>
        </w:rPr>
      </w:pPr>
      <w:r w:rsidRPr="00B35968">
        <w:rPr>
          <w:rFonts w:ascii="Times New Roman" w:hAnsi="Times New Roman"/>
          <w:sz w:val="24"/>
          <w:szCs w:val="24"/>
        </w:rPr>
        <w:t>Курс</w:t>
      </w:r>
      <w:r>
        <w:rPr>
          <w:rFonts w:ascii="Times New Roman" w:hAnsi="Times New Roman"/>
          <w:sz w:val="24"/>
          <w:szCs w:val="24"/>
        </w:rPr>
        <w:t xml:space="preserve"> 2</w:t>
      </w:r>
      <w:bookmarkStart w:id="0" w:name="_GoBack"/>
      <w:bookmarkEnd w:id="0"/>
    </w:p>
    <w:p w:rsidR="00800DA4" w:rsidRPr="00B35968" w:rsidRDefault="00800DA4" w:rsidP="00B35968">
      <w:pPr>
        <w:spacing w:after="0"/>
        <w:rPr>
          <w:rFonts w:ascii="Times New Roman" w:hAnsi="Times New Roman"/>
          <w:sz w:val="24"/>
          <w:szCs w:val="24"/>
        </w:rPr>
      </w:pPr>
      <w:r w:rsidRPr="00B35968">
        <w:rPr>
          <w:rFonts w:ascii="Times New Roman" w:hAnsi="Times New Roman"/>
          <w:sz w:val="24"/>
          <w:szCs w:val="24"/>
        </w:rPr>
        <w:t>Преподаватель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Гилев</w:t>
      </w:r>
      <w:proofErr w:type="spellEnd"/>
      <w:r>
        <w:rPr>
          <w:rFonts w:ascii="Times New Roman" w:hAnsi="Times New Roman"/>
          <w:sz w:val="24"/>
          <w:szCs w:val="24"/>
        </w:rPr>
        <w:t xml:space="preserve"> Виталий Павлович</w:t>
      </w:r>
    </w:p>
    <w:p w:rsidR="00800DA4" w:rsidRDefault="00800DA4" w:rsidP="00B35968">
      <w:pPr>
        <w:spacing w:after="0"/>
        <w:rPr>
          <w:rFonts w:ascii="Times New Roman" w:hAnsi="Times New Roman"/>
          <w:sz w:val="18"/>
          <w:szCs w:val="18"/>
        </w:rPr>
      </w:pPr>
    </w:p>
    <w:p w:rsidR="00800DA4" w:rsidRDefault="00800DA4" w:rsidP="00B35968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8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6005"/>
        <w:gridCol w:w="1817"/>
      </w:tblGrid>
      <w:tr w:rsidR="00800DA4" w:rsidRPr="00E02820" w:rsidTr="00E02820">
        <w:trPr>
          <w:jc w:val="center"/>
        </w:trPr>
        <w:tc>
          <w:tcPr>
            <w:tcW w:w="445" w:type="dxa"/>
          </w:tcPr>
          <w:p w:rsidR="00800DA4" w:rsidRPr="00E02820" w:rsidRDefault="00800DA4" w:rsidP="00E02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82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05" w:type="dxa"/>
          </w:tcPr>
          <w:p w:rsidR="00800DA4" w:rsidRPr="00E02820" w:rsidRDefault="00800DA4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820">
              <w:rPr>
                <w:rFonts w:ascii="Times New Roman" w:hAnsi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</w:tcPr>
          <w:p w:rsidR="00800DA4" w:rsidRPr="00E02820" w:rsidRDefault="00800DA4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820">
              <w:rPr>
                <w:rFonts w:ascii="Times New Roman" w:hAnsi="Times New Roman"/>
                <w:sz w:val="24"/>
                <w:szCs w:val="24"/>
              </w:rPr>
              <w:t>Дата выполнения</w:t>
            </w:r>
          </w:p>
        </w:tc>
      </w:tr>
      <w:tr w:rsidR="00800DA4" w:rsidRPr="00E02820" w:rsidTr="00E02820">
        <w:trPr>
          <w:jc w:val="center"/>
        </w:trPr>
        <w:tc>
          <w:tcPr>
            <w:tcW w:w="445" w:type="dxa"/>
          </w:tcPr>
          <w:p w:rsidR="00800DA4" w:rsidRPr="00E02820" w:rsidRDefault="00800DA4" w:rsidP="00E02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800DA4" w:rsidRPr="00E02820" w:rsidRDefault="00800DA4" w:rsidP="00E0282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820"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  <w:proofErr w:type="gramStart"/>
            <w:r w:rsidRPr="00E02820">
              <w:rPr>
                <w:rFonts w:ascii="Times New Roman" w:hAnsi="Times New Roman"/>
                <w:sz w:val="24"/>
                <w:szCs w:val="24"/>
              </w:rPr>
              <w:t>Тему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Богослужение Великой Субботы».</w:t>
            </w:r>
            <w:r w:rsidRPr="00E02820">
              <w:rPr>
                <w:rFonts w:ascii="Times New Roman" w:hAnsi="Times New Roman"/>
                <w:sz w:val="24"/>
                <w:szCs w:val="24"/>
              </w:rPr>
              <w:t xml:space="preserve"> по отправленным  материалам.</w:t>
            </w:r>
          </w:p>
          <w:p w:rsidR="00800DA4" w:rsidRPr="00E02820" w:rsidRDefault="00800DA4" w:rsidP="001F31B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800DA4" w:rsidRDefault="00800DA4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DA4" w:rsidRPr="00E02820" w:rsidRDefault="00800DA4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</w:tr>
      <w:tr w:rsidR="00800DA4" w:rsidRPr="00E02820" w:rsidTr="00E02820">
        <w:trPr>
          <w:jc w:val="center"/>
        </w:trPr>
        <w:tc>
          <w:tcPr>
            <w:tcW w:w="445" w:type="dxa"/>
          </w:tcPr>
          <w:p w:rsidR="00800DA4" w:rsidRPr="00E02820" w:rsidRDefault="00800DA4" w:rsidP="00E02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800DA4" w:rsidRPr="00E02820" w:rsidRDefault="00800DA4" w:rsidP="00E0282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820"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  <w:proofErr w:type="gramStart"/>
            <w:r w:rsidRPr="00E02820">
              <w:rPr>
                <w:rFonts w:ascii="Times New Roman" w:hAnsi="Times New Roman"/>
                <w:sz w:val="24"/>
                <w:szCs w:val="24"/>
              </w:rPr>
              <w:t>Тему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Богослужение Святой Пасхи</w:t>
            </w:r>
            <w:r w:rsidRPr="00E02820">
              <w:rPr>
                <w:rFonts w:ascii="Times New Roman" w:hAnsi="Times New Roman"/>
                <w:sz w:val="24"/>
                <w:szCs w:val="24"/>
              </w:rPr>
              <w:t>» по отправленным  материалам.</w:t>
            </w:r>
          </w:p>
          <w:p w:rsidR="00800DA4" w:rsidRPr="00E02820" w:rsidRDefault="00800DA4" w:rsidP="001F31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800DA4" w:rsidRDefault="00800DA4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DA4" w:rsidRPr="00E02820" w:rsidRDefault="00800DA4" w:rsidP="00CC7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</w:tr>
      <w:tr w:rsidR="00800DA4" w:rsidRPr="00E02820" w:rsidTr="00E02820">
        <w:trPr>
          <w:jc w:val="center"/>
        </w:trPr>
        <w:tc>
          <w:tcPr>
            <w:tcW w:w="445" w:type="dxa"/>
          </w:tcPr>
          <w:p w:rsidR="00800DA4" w:rsidRPr="00E02820" w:rsidRDefault="00800DA4" w:rsidP="00E02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800DA4" w:rsidRPr="00E02820" w:rsidRDefault="00800DA4" w:rsidP="00E0282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820"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  <w:proofErr w:type="gramStart"/>
            <w:r w:rsidRPr="00E02820">
              <w:rPr>
                <w:rFonts w:ascii="Times New Roman" w:hAnsi="Times New Roman"/>
                <w:sz w:val="24"/>
                <w:szCs w:val="24"/>
              </w:rPr>
              <w:t>Тему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Богослужение Светлой седмицы»</w:t>
            </w:r>
            <w:r w:rsidRPr="00E02820">
              <w:rPr>
                <w:rFonts w:ascii="Times New Roman" w:hAnsi="Times New Roman"/>
                <w:sz w:val="24"/>
                <w:szCs w:val="24"/>
              </w:rPr>
              <w:t xml:space="preserve"> по отправленным  материалам.</w:t>
            </w:r>
          </w:p>
          <w:p w:rsidR="00800DA4" w:rsidRPr="00E02820" w:rsidRDefault="00800DA4" w:rsidP="00350753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800DA4" w:rsidRDefault="00800DA4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DA4" w:rsidRPr="00E02820" w:rsidRDefault="00800DA4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</w:tr>
    </w:tbl>
    <w:p w:rsidR="00800DA4" w:rsidRDefault="00800DA4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0DA4" w:rsidRDefault="00800DA4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0DA4" w:rsidRDefault="00800DA4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0DA4" w:rsidRDefault="00800DA4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0DA4" w:rsidRDefault="00800DA4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0DA4" w:rsidRDefault="00800DA4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0DA4" w:rsidRDefault="00800DA4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0DA4" w:rsidRDefault="00800DA4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0DA4" w:rsidRDefault="00800DA4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0DA4" w:rsidRDefault="00800DA4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0DA4" w:rsidRDefault="00800DA4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0DA4" w:rsidRDefault="00800DA4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0DA4" w:rsidRDefault="00800DA4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0DA4" w:rsidRDefault="00800DA4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0DA4" w:rsidRDefault="00800DA4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0DA4" w:rsidRDefault="00800DA4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0DA4" w:rsidRDefault="00800DA4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0DA4" w:rsidRDefault="00800DA4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0DA4" w:rsidRDefault="00800DA4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0DA4" w:rsidRDefault="00800DA4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0DA4" w:rsidRDefault="00800DA4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0DA4" w:rsidRPr="00117370" w:rsidRDefault="00800DA4" w:rsidP="00117370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Оборотная сторона документа</w:t>
      </w:r>
    </w:p>
    <w:p w:rsidR="00800DA4" w:rsidRDefault="00800DA4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0DA4" w:rsidRDefault="00800DA4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0DA4" w:rsidRDefault="00800DA4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0DA4" w:rsidRDefault="00800DA4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0DA4" w:rsidRDefault="00800DA4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0DA4" w:rsidRDefault="00800DA4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СВОДНАЯ ВЕДОМОСТЬ</w:t>
      </w:r>
    </w:p>
    <w:p w:rsidR="00800DA4" w:rsidRDefault="00800DA4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выполнения заданий</w:t>
      </w:r>
    </w:p>
    <w:p w:rsidR="00800DA4" w:rsidRDefault="00800DA4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1</w:t>
      </w:r>
    </w:p>
    <w:p w:rsidR="00800DA4" w:rsidRDefault="00800DA4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2376"/>
        <w:gridCol w:w="1189"/>
        <w:gridCol w:w="1190"/>
        <w:gridCol w:w="1190"/>
        <w:gridCol w:w="1191"/>
        <w:gridCol w:w="1191"/>
        <w:gridCol w:w="1191"/>
      </w:tblGrid>
      <w:tr w:rsidR="00800DA4" w:rsidRPr="00E02820" w:rsidTr="00E02820">
        <w:tc>
          <w:tcPr>
            <w:tcW w:w="445" w:type="dxa"/>
          </w:tcPr>
          <w:p w:rsidR="00800DA4" w:rsidRPr="00E02820" w:rsidRDefault="00800DA4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82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76" w:type="dxa"/>
          </w:tcPr>
          <w:p w:rsidR="00800DA4" w:rsidRPr="00E02820" w:rsidRDefault="00800DA4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820">
              <w:rPr>
                <w:rFonts w:ascii="Times New Roman" w:hAnsi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189" w:type="dxa"/>
          </w:tcPr>
          <w:p w:rsidR="00800DA4" w:rsidRPr="00E02820" w:rsidRDefault="00800DA4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82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90" w:type="dxa"/>
          </w:tcPr>
          <w:p w:rsidR="00800DA4" w:rsidRPr="00E02820" w:rsidRDefault="00800DA4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82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90" w:type="dxa"/>
          </w:tcPr>
          <w:p w:rsidR="00800DA4" w:rsidRPr="00E02820" w:rsidRDefault="00800DA4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82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91" w:type="dxa"/>
          </w:tcPr>
          <w:p w:rsidR="00800DA4" w:rsidRPr="00E02820" w:rsidRDefault="00800DA4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82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91" w:type="dxa"/>
          </w:tcPr>
          <w:p w:rsidR="00800DA4" w:rsidRPr="00E02820" w:rsidRDefault="00800DA4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82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91" w:type="dxa"/>
          </w:tcPr>
          <w:p w:rsidR="00800DA4" w:rsidRPr="00E02820" w:rsidRDefault="00800DA4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82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800DA4" w:rsidRPr="00E02820" w:rsidTr="00E02820">
        <w:tc>
          <w:tcPr>
            <w:tcW w:w="445" w:type="dxa"/>
          </w:tcPr>
          <w:p w:rsidR="00800DA4" w:rsidRPr="00E02820" w:rsidRDefault="00800DA4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00DA4" w:rsidRPr="00E02820" w:rsidRDefault="00800DA4" w:rsidP="001F3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189" w:type="dxa"/>
          </w:tcPr>
          <w:p w:rsidR="00800DA4" w:rsidRPr="00E02820" w:rsidRDefault="00800DA4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1190" w:type="dxa"/>
          </w:tcPr>
          <w:p w:rsidR="00800DA4" w:rsidRPr="00E02820" w:rsidRDefault="00800DA4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190" w:type="dxa"/>
          </w:tcPr>
          <w:p w:rsidR="00800DA4" w:rsidRPr="00E02820" w:rsidRDefault="00800DA4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191" w:type="dxa"/>
          </w:tcPr>
          <w:p w:rsidR="00800DA4" w:rsidRPr="00E02820" w:rsidRDefault="00800DA4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00DA4" w:rsidRPr="00E02820" w:rsidRDefault="00800DA4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00DA4" w:rsidRPr="00E02820" w:rsidRDefault="00800DA4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DA4" w:rsidRPr="00E02820" w:rsidTr="00E02820">
        <w:tc>
          <w:tcPr>
            <w:tcW w:w="445" w:type="dxa"/>
          </w:tcPr>
          <w:p w:rsidR="00800DA4" w:rsidRPr="00E02820" w:rsidRDefault="00800DA4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00DA4" w:rsidRPr="00E02820" w:rsidRDefault="00800DA4" w:rsidP="001F3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Себелева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1189" w:type="dxa"/>
          </w:tcPr>
          <w:p w:rsidR="00800DA4" w:rsidRPr="00E02820" w:rsidRDefault="00800DA4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1190" w:type="dxa"/>
          </w:tcPr>
          <w:p w:rsidR="00800DA4" w:rsidRPr="00E02820" w:rsidRDefault="00800DA4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190" w:type="dxa"/>
          </w:tcPr>
          <w:p w:rsidR="00800DA4" w:rsidRPr="00E02820" w:rsidRDefault="00800DA4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191" w:type="dxa"/>
          </w:tcPr>
          <w:p w:rsidR="00800DA4" w:rsidRPr="00E02820" w:rsidRDefault="00800DA4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00DA4" w:rsidRPr="00E02820" w:rsidRDefault="00800DA4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00DA4" w:rsidRPr="00E02820" w:rsidRDefault="00800DA4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0DA4" w:rsidRPr="00B35968" w:rsidRDefault="00800DA4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00DA4" w:rsidRPr="00B35968" w:rsidSect="00933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53B68"/>
    <w:multiLevelType w:val="hybridMultilevel"/>
    <w:tmpl w:val="8354A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68"/>
    <w:rsid w:val="000451C6"/>
    <w:rsid w:val="00117370"/>
    <w:rsid w:val="00187A57"/>
    <w:rsid w:val="001F31B9"/>
    <w:rsid w:val="002168D3"/>
    <w:rsid w:val="00350753"/>
    <w:rsid w:val="003A300B"/>
    <w:rsid w:val="003D0A86"/>
    <w:rsid w:val="003F09FF"/>
    <w:rsid w:val="003F6520"/>
    <w:rsid w:val="00480524"/>
    <w:rsid w:val="004808DF"/>
    <w:rsid w:val="0061332D"/>
    <w:rsid w:val="00764B91"/>
    <w:rsid w:val="00800DA4"/>
    <w:rsid w:val="008379D5"/>
    <w:rsid w:val="00933FF8"/>
    <w:rsid w:val="009864E3"/>
    <w:rsid w:val="00AE1A73"/>
    <w:rsid w:val="00AF4576"/>
    <w:rsid w:val="00AF7FFD"/>
    <w:rsid w:val="00B241DD"/>
    <w:rsid w:val="00B35968"/>
    <w:rsid w:val="00BC5412"/>
    <w:rsid w:val="00CC75D7"/>
    <w:rsid w:val="00D32B74"/>
    <w:rsid w:val="00E02820"/>
    <w:rsid w:val="00F11B9D"/>
    <w:rsid w:val="00F7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D98D0B"/>
  <w15:docId w15:val="{7E08E4B1-6EA3-43A1-9BA2-AA1F8ABC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FF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59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F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2</cp:revision>
  <cp:lastPrinted>2020-03-23T05:25:00Z</cp:lastPrinted>
  <dcterms:created xsi:type="dcterms:W3CDTF">2020-04-02T09:05:00Z</dcterms:created>
  <dcterms:modified xsi:type="dcterms:W3CDTF">2020-04-02T09:05:00Z</dcterms:modified>
</cp:coreProperties>
</file>